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145" w:rsidRDefault="0034514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6B50" w:rsidRDefault="00766B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6B50" w:rsidRDefault="00766B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6B50" w:rsidRDefault="00766B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6B50" w:rsidRDefault="00766B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6B50" w:rsidRDefault="00766B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6B50" w:rsidRDefault="00766B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ОТЧЕТ</w:t>
      </w:r>
    </w:p>
    <w:p w:rsidR="009C2461" w:rsidRPr="00345145" w:rsidRDefault="009C24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об исполнении муниципального задания</w:t>
      </w:r>
    </w:p>
    <w:p w:rsidR="009C2461" w:rsidRPr="00345145" w:rsidRDefault="00FA38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 </w:t>
      </w:r>
      <w:r w:rsidR="0049731A">
        <w:rPr>
          <w:rFonts w:ascii="Times New Roman" w:hAnsi="Times New Roman" w:cs="Times New Roman"/>
          <w:sz w:val="24"/>
          <w:szCs w:val="24"/>
        </w:rPr>
        <w:t xml:space="preserve"> </w:t>
      </w:r>
      <w:r w:rsidR="009C2461" w:rsidRPr="00345145">
        <w:rPr>
          <w:rFonts w:ascii="Times New Roman" w:hAnsi="Times New Roman" w:cs="Times New Roman"/>
          <w:sz w:val="24"/>
          <w:szCs w:val="24"/>
        </w:rPr>
        <w:t xml:space="preserve"> </w:t>
      </w:r>
      <w:r w:rsidR="006B5265">
        <w:rPr>
          <w:rFonts w:ascii="Times New Roman" w:hAnsi="Times New Roman" w:cs="Times New Roman"/>
          <w:sz w:val="24"/>
          <w:szCs w:val="24"/>
        </w:rPr>
        <w:t xml:space="preserve"> </w:t>
      </w:r>
      <w:r w:rsidR="006B526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B5265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9C2461" w:rsidRPr="00345145">
        <w:rPr>
          <w:rFonts w:ascii="Times New Roman" w:hAnsi="Times New Roman" w:cs="Times New Roman"/>
          <w:sz w:val="24"/>
          <w:szCs w:val="24"/>
        </w:rPr>
        <w:t>20</w:t>
      </w:r>
      <w:r w:rsidR="00D97BBB">
        <w:rPr>
          <w:rFonts w:ascii="Times New Roman" w:hAnsi="Times New Roman" w:cs="Times New Roman"/>
          <w:sz w:val="24"/>
          <w:szCs w:val="24"/>
        </w:rPr>
        <w:t>2</w:t>
      </w:r>
      <w:r w:rsidR="006B5265">
        <w:rPr>
          <w:rFonts w:ascii="Times New Roman" w:hAnsi="Times New Roman" w:cs="Times New Roman"/>
          <w:sz w:val="24"/>
          <w:szCs w:val="24"/>
        </w:rPr>
        <w:t>6</w:t>
      </w:r>
      <w:r w:rsidR="009C2461" w:rsidRPr="0034514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C2461" w:rsidRPr="00345145" w:rsidRDefault="009C24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345145">
        <w:rPr>
          <w:rFonts w:ascii="Times New Roman" w:hAnsi="Times New Roman" w:cs="Times New Roman"/>
          <w:sz w:val="24"/>
          <w:szCs w:val="24"/>
        </w:rPr>
        <w:t>«</w:t>
      </w:r>
      <w:r w:rsidR="006B5265">
        <w:rPr>
          <w:rFonts w:ascii="Times New Roman" w:hAnsi="Times New Roman" w:cs="Times New Roman"/>
          <w:sz w:val="24"/>
          <w:szCs w:val="24"/>
        </w:rPr>
        <w:t xml:space="preserve"> 31</w:t>
      </w:r>
      <w:proofErr w:type="gramEnd"/>
      <w:r w:rsidR="0049731A">
        <w:rPr>
          <w:rFonts w:ascii="Times New Roman" w:hAnsi="Times New Roman" w:cs="Times New Roman"/>
          <w:sz w:val="24"/>
          <w:szCs w:val="24"/>
        </w:rPr>
        <w:t xml:space="preserve"> </w:t>
      </w:r>
      <w:r w:rsidR="00345145">
        <w:rPr>
          <w:rFonts w:ascii="Times New Roman" w:hAnsi="Times New Roman" w:cs="Times New Roman"/>
          <w:sz w:val="24"/>
          <w:szCs w:val="24"/>
        </w:rPr>
        <w:t>»</w:t>
      </w:r>
      <w:r w:rsidRPr="00345145">
        <w:rPr>
          <w:rFonts w:ascii="Times New Roman" w:hAnsi="Times New Roman" w:cs="Times New Roman"/>
          <w:sz w:val="24"/>
          <w:szCs w:val="24"/>
        </w:rPr>
        <w:t xml:space="preserve"> _</w:t>
      </w:r>
      <w:r w:rsidR="006B5265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345145">
        <w:rPr>
          <w:rFonts w:ascii="Times New Roman" w:hAnsi="Times New Roman" w:cs="Times New Roman"/>
          <w:sz w:val="24"/>
          <w:szCs w:val="24"/>
        </w:rPr>
        <w:t>_ 20</w:t>
      </w:r>
      <w:r w:rsidR="00D97BBB">
        <w:rPr>
          <w:rFonts w:ascii="Times New Roman" w:hAnsi="Times New Roman" w:cs="Times New Roman"/>
          <w:sz w:val="24"/>
          <w:szCs w:val="24"/>
        </w:rPr>
        <w:t>2</w:t>
      </w:r>
      <w:r w:rsidR="006B5265">
        <w:rPr>
          <w:rFonts w:ascii="Times New Roman" w:hAnsi="Times New Roman" w:cs="Times New Roman"/>
          <w:sz w:val="24"/>
          <w:szCs w:val="24"/>
        </w:rPr>
        <w:t>6</w:t>
      </w:r>
      <w:r w:rsidRPr="0034514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 w:rsidP="00D97B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Наименование муниципального учреждения Режевского </w:t>
      </w:r>
      <w:r w:rsidR="008B4E82">
        <w:rPr>
          <w:rFonts w:ascii="Times New Roman" w:hAnsi="Times New Roman" w:cs="Times New Roman"/>
          <w:sz w:val="24"/>
          <w:szCs w:val="24"/>
        </w:rPr>
        <w:t>Муниципального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D97BBB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</w:t>
      </w:r>
      <w:r w:rsidR="00FA38DB">
        <w:rPr>
          <w:rFonts w:ascii="Times New Roman" w:hAnsi="Times New Roman" w:cs="Times New Roman"/>
          <w:sz w:val="24"/>
          <w:szCs w:val="24"/>
        </w:rPr>
        <w:t>е</w:t>
      </w:r>
      <w:r w:rsidR="00D97BBB">
        <w:rPr>
          <w:rFonts w:ascii="Times New Roman" w:hAnsi="Times New Roman" w:cs="Times New Roman"/>
          <w:sz w:val="24"/>
          <w:szCs w:val="24"/>
        </w:rPr>
        <w:t xml:space="preserve"> учреждение «Средняя общеобразовательная школа № 23»</w:t>
      </w:r>
    </w:p>
    <w:p w:rsidR="009C2461" w:rsidRPr="00345145" w:rsidRDefault="009C2461" w:rsidP="00D97B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Периодичность _</w:t>
      </w:r>
      <w:r w:rsidR="00D97BBB" w:rsidRPr="00D97BBB">
        <w:rPr>
          <w:rFonts w:ascii="Times New Roman" w:hAnsi="Times New Roman" w:cs="Times New Roman"/>
          <w:sz w:val="24"/>
          <w:szCs w:val="24"/>
          <w:u w:val="single"/>
        </w:rPr>
        <w:t>ежеквартальный</w:t>
      </w:r>
      <w:r w:rsidRPr="00345145">
        <w:rPr>
          <w:rFonts w:ascii="Times New Roman" w:hAnsi="Times New Roman" w:cs="Times New Roman"/>
          <w:sz w:val="24"/>
          <w:szCs w:val="24"/>
        </w:rPr>
        <w:t>_</w:t>
      </w:r>
    </w:p>
    <w:p w:rsidR="009C2461" w:rsidRPr="00D97BBB" w:rsidRDefault="009C2461" w:rsidP="00D97BBB">
      <w:pPr>
        <w:pStyle w:val="ConsPlusNonformat"/>
        <w:jc w:val="center"/>
        <w:rPr>
          <w:rFonts w:ascii="Times New Roman" w:hAnsi="Times New Roman" w:cs="Times New Roman"/>
          <w:sz w:val="22"/>
          <w:szCs w:val="24"/>
        </w:rPr>
      </w:pPr>
      <w:r w:rsidRPr="00D97BBB">
        <w:rPr>
          <w:rFonts w:ascii="Times New Roman" w:hAnsi="Times New Roman" w:cs="Times New Roman"/>
          <w:sz w:val="22"/>
          <w:szCs w:val="24"/>
        </w:rPr>
        <w:t>(указывается в соответствии с периодичностью представления</w:t>
      </w:r>
    </w:p>
    <w:p w:rsidR="009C2461" w:rsidRPr="00D97BBB" w:rsidRDefault="009C2461" w:rsidP="00D97BBB">
      <w:pPr>
        <w:pStyle w:val="ConsPlusNonformat"/>
        <w:jc w:val="center"/>
        <w:rPr>
          <w:rFonts w:ascii="Times New Roman" w:hAnsi="Times New Roman" w:cs="Times New Roman"/>
          <w:sz w:val="22"/>
          <w:szCs w:val="24"/>
        </w:rPr>
      </w:pPr>
      <w:r w:rsidRPr="00D97BBB">
        <w:rPr>
          <w:rFonts w:ascii="Times New Roman" w:hAnsi="Times New Roman" w:cs="Times New Roman"/>
          <w:sz w:val="22"/>
          <w:szCs w:val="24"/>
        </w:rPr>
        <w:t xml:space="preserve">отчета о выполнении муниципального </w:t>
      </w:r>
      <w:proofErr w:type="gramStart"/>
      <w:r w:rsidRPr="00D97BBB">
        <w:rPr>
          <w:rFonts w:ascii="Times New Roman" w:hAnsi="Times New Roman" w:cs="Times New Roman"/>
          <w:sz w:val="22"/>
          <w:szCs w:val="24"/>
        </w:rPr>
        <w:t>задания,  установленной</w:t>
      </w:r>
      <w:proofErr w:type="gramEnd"/>
      <w:r w:rsidRPr="00D97BBB">
        <w:rPr>
          <w:rFonts w:ascii="Times New Roman" w:hAnsi="Times New Roman" w:cs="Times New Roman"/>
          <w:sz w:val="22"/>
          <w:szCs w:val="24"/>
        </w:rPr>
        <w:t xml:space="preserve">  в муниципальном</w:t>
      </w:r>
      <w:r w:rsidR="00345145" w:rsidRPr="00D97BBB">
        <w:rPr>
          <w:rFonts w:ascii="Times New Roman" w:hAnsi="Times New Roman" w:cs="Times New Roman"/>
          <w:sz w:val="22"/>
          <w:szCs w:val="24"/>
        </w:rPr>
        <w:t xml:space="preserve"> </w:t>
      </w:r>
      <w:r w:rsidRPr="00D97BBB">
        <w:rPr>
          <w:rFonts w:ascii="Times New Roman" w:hAnsi="Times New Roman" w:cs="Times New Roman"/>
          <w:sz w:val="22"/>
          <w:szCs w:val="24"/>
        </w:rPr>
        <w:t>задании)</w:t>
      </w:r>
    </w:p>
    <w:p w:rsidR="009C2461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Pr="00662B46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7BBB" w:rsidRDefault="00D97B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w:anchor="P1072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1</w:t>
        </w:r>
      </w:hyperlink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A92F20" w:rsidRDefault="009C24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97BBB" w:rsidRPr="00A92F20">
        <w:rPr>
          <w:rFonts w:ascii="Times New Roman" w:hAnsi="Times New Roman" w:cs="Times New Roman"/>
          <w:b/>
          <w:sz w:val="24"/>
          <w:szCs w:val="24"/>
        </w:rPr>
        <w:t>1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Default="009C2461" w:rsidP="00D97BB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D97BBB" w:rsidRDefault="00D97BBB" w:rsidP="00D97B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9"/>
        <w:gridCol w:w="1997"/>
        <w:gridCol w:w="2122"/>
        <w:gridCol w:w="2122"/>
        <w:gridCol w:w="2123"/>
        <w:gridCol w:w="2122"/>
        <w:gridCol w:w="2123"/>
      </w:tblGrid>
      <w:tr w:rsidR="009C2461" w:rsidRPr="00345145" w:rsidTr="00766B50">
        <w:trPr>
          <w:trHeight w:val="883"/>
        </w:trPr>
        <w:tc>
          <w:tcPr>
            <w:tcW w:w="2309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99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6367" w:type="dxa"/>
            <w:gridSpan w:val="3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4245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D97BBB" w:rsidRPr="00345145" w:rsidTr="00766B50">
        <w:trPr>
          <w:trHeight w:val="883"/>
        </w:trPr>
        <w:tc>
          <w:tcPr>
            <w:tcW w:w="2309" w:type="dxa"/>
            <w:vMerge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D97BBB" w:rsidRPr="00113C59" w:rsidRDefault="00D97BBB" w:rsidP="00D97B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2122" w:type="dxa"/>
          </w:tcPr>
          <w:p w:rsidR="00D97BBB" w:rsidRPr="00113C59" w:rsidRDefault="00D97BBB" w:rsidP="00D97B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2123" w:type="dxa"/>
          </w:tcPr>
          <w:p w:rsidR="00D97BBB" w:rsidRPr="00113C59" w:rsidRDefault="00D97BBB" w:rsidP="00D97B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2122" w:type="dxa"/>
          </w:tcPr>
          <w:p w:rsidR="00D97BBB" w:rsidRPr="00113C59" w:rsidRDefault="00D97BBB" w:rsidP="00D97BB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2123" w:type="dxa"/>
          </w:tcPr>
          <w:p w:rsidR="00D97BBB" w:rsidRPr="00113C59" w:rsidRDefault="00D97BBB" w:rsidP="00D97BB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9C2461" w:rsidRPr="00345145" w:rsidTr="00766B50">
        <w:trPr>
          <w:trHeight w:val="260"/>
        </w:trPr>
        <w:tc>
          <w:tcPr>
            <w:tcW w:w="2309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2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3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2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3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66B50" w:rsidRPr="00345145" w:rsidTr="00766B50">
        <w:trPr>
          <w:trHeight w:val="1573"/>
        </w:trPr>
        <w:tc>
          <w:tcPr>
            <w:tcW w:w="2309" w:type="dxa"/>
          </w:tcPr>
          <w:p w:rsidR="00766B50" w:rsidRPr="00113C59" w:rsidRDefault="00766B50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6B50"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</w:t>
            </w:r>
            <w:r w:rsidRPr="00113C5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начального общего образования.</w:t>
            </w:r>
          </w:p>
        </w:tc>
        <w:tc>
          <w:tcPr>
            <w:tcW w:w="1997" w:type="dxa"/>
          </w:tcPr>
          <w:p w:rsidR="00766B50" w:rsidRPr="00113C59" w:rsidRDefault="00766B50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3C59"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2122" w:type="dxa"/>
          </w:tcPr>
          <w:p w:rsidR="00766B50" w:rsidRPr="00345145" w:rsidRDefault="00766B50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122" w:type="dxa"/>
          </w:tcPr>
          <w:p w:rsidR="00766B50" w:rsidRDefault="00766B50" w:rsidP="00766B50">
            <w:r w:rsidRPr="000D5DFA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123" w:type="dxa"/>
          </w:tcPr>
          <w:p w:rsidR="00766B50" w:rsidRDefault="00766B50" w:rsidP="00766B50">
            <w:r w:rsidRPr="000D5DFA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122" w:type="dxa"/>
          </w:tcPr>
          <w:p w:rsidR="00766B50" w:rsidRPr="00345145" w:rsidRDefault="00766B50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3" w:type="dxa"/>
          </w:tcPr>
          <w:p w:rsidR="00766B50" w:rsidRPr="00345145" w:rsidRDefault="00766B50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="00D97BBB" w:rsidRPr="00D97BBB">
        <w:rPr>
          <w:sz w:val="24"/>
          <w:szCs w:val="24"/>
          <w:u w:val="single"/>
        </w:rPr>
        <w:t xml:space="preserve"> </w:t>
      </w:r>
      <w:r w:rsidR="00D97BBB"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="00D97BBB" w:rsidRPr="00345145">
        <w:rPr>
          <w:rFonts w:ascii="Times New Roman" w:hAnsi="Times New Roman" w:cs="Times New Roman"/>
          <w:sz w:val="24"/>
          <w:szCs w:val="24"/>
        </w:rPr>
        <w:t xml:space="preserve"> </w:t>
      </w:r>
      <w:r w:rsidRPr="00345145">
        <w:rPr>
          <w:rFonts w:ascii="Times New Roman" w:hAnsi="Times New Roman" w:cs="Times New Roman"/>
          <w:sz w:val="24"/>
          <w:szCs w:val="24"/>
        </w:rPr>
        <w:t>__________</w:t>
      </w: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C2461" w:rsidRPr="00345145" w:rsidTr="00766B50">
        <w:tc>
          <w:tcPr>
            <w:tcW w:w="2189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880"/>
            <w:bookmarkEnd w:id="0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C2461" w:rsidRPr="00345145" w:rsidTr="00766B50">
        <w:tc>
          <w:tcPr>
            <w:tcW w:w="2189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код по </w:t>
            </w:r>
            <w:hyperlink r:id="rId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утверждено в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исполнено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отчетную дату</w:t>
            </w:r>
          </w:p>
        </w:tc>
        <w:tc>
          <w:tcPr>
            <w:tcW w:w="1531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461" w:rsidRPr="00345145" w:rsidTr="00766B50">
        <w:tc>
          <w:tcPr>
            <w:tcW w:w="2189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BBB" w:rsidRPr="00345145" w:rsidTr="00766B50">
        <w:tc>
          <w:tcPr>
            <w:tcW w:w="2189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родителей (законных представителей), удовлетворенных условиями и (или) качеством предоставляемой услуги</w:t>
            </w:r>
          </w:p>
        </w:tc>
        <w:tc>
          <w:tcPr>
            <w:tcW w:w="1701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D97BBB" w:rsidRPr="00345145" w:rsidRDefault="00D97BBB" w:rsidP="00113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D97BBB" w:rsidRPr="00345145" w:rsidRDefault="00D97BBB" w:rsidP="00113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D97BBB" w:rsidRPr="00345145" w:rsidRDefault="007B6D69" w:rsidP="00113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BBB" w:rsidRPr="00345145" w:rsidTr="00766B50">
        <w:tc>
          <w:tcPr>
            <w:tcW w:w="2189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освоения обучающимися основной общеобразовательной программы начального/основного общего образования</w:t>
            </w:r>
          </w:p>
        </w:tc>
        <w:tc>
          <w:tcPr>
            <w:tcW w:w="1701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D97BBB" w:rsidRPr="00345145" w:rsidRDefault="00D97BBB" w:rsidP="00113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D97BBB" w:rsidRPr="00345145" w:rsidRDefault="00D97BBB" w:rsidP="00113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D97BBB" w:rsidRPr="008E2676" w:rsidRDefault="00A92F20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="0049731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07"/>
        <w:gridCol w:w="907"/>
        <w:gridCol w:w="1814"/>
        <w:gridCol w:w="1928"/>
        <w:gridCol w:w="1304"/>
        <w:gridCol w:w="1531"/>
        <w:gridCol w:w="1757"/>
        <w:gridCol w:w="1134"/>
        <w:gridCol w:w="1304"/>
      </w:tblGrid>
      <w:tr w:rsidR="009C2461" w:rsidRPr="00345145" w:rsidTr="00766B50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5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925"/>
            <w:bookmarkEnd w:id="1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75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Отклонение, превышающее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134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Причина отклонен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</w:t>
            </w:r>
          </w:p>
        </w:tc>
        <w:tc>
          <w:tcPr>
            <w:tcW w:w="1304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Средний размер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платы (цена, тариф) за единицу услуги</w:t>
            </w:r>
          </w:p>
        </w:tc>
      </w:tr>
      <w:tr w:rsidR="009C2461" w:rsidRPr="00345145" w:rsidTr="00766B50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929"/>
            <w:bookmarkEnd w:id="2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931"/>
            <w:bookmarkEnd w:id="3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933"/>
            <w:bookmarkEnd w:id="4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461" w:rsidRPr="00345145" w:rsidTr="00766B50">
        <w:tc>
          <w:tcPr>
            <w:tcW w:w="1020" w:type="dxa"/>
            <w:tcBorders>
              <w:top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7BBB" w:rsidRPr="00345145">
        <w:tc>
          <w:tcPr>
            <w:tcW w:w="1020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  <w:tc>
          <w:tcPr>
            <w:tcW w:w="907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07" w:type="dxa"/>
          </w:tcPr>
          <w:p w:rsidR="00D97BBB" w:rsidRPr="00113C59" w:rsidRDefault="00D97BBB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814" w:type="dxa"/>
          </w:tcPr>
          <w:p w:rsidR="00D97BBB" w:rsidRPr="00113C59" w:rsidRDefault="006B5265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928" w:type="dxa"/>
          </w:tcPr>
          <w:p w:rsidR="00D97BBB" w:rsidRPr="00345145" w:rsidRDefault="006863DE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04" w:type="dxa"/>
          </w:tcPr>
          <w:p w:rsidR="00D97BBB" w:rsidRPr="00732E4E" w:rsidRDefault="00766B50" w:rsidP="00732E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2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7BBB" w:rsidRPr="00345145" w:rsidRDefault="00D97BBB" w:rsidP="00D97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461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A92F20" w:rsidRDefault="00961C5D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>Раздел 2</w:t>
      </w:r>
    </w:p>
    <w:p w:rsidR="00961C5D" w:rsidRDefault="00961C5D" w:rsidP="00961C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 Характеристики муниципальной услуги.</w:t>
      </w: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2075"/>
        <w:gridCol w:w="2387"/>
        <w:gridCol w:w="1928"/>
        <w:gridCol w:w="1928"/>
        <w:gridCol w:w="2273"/>
        <w:gridCol w:w="2131"/>
      </w:tblGrid>
      <w:tr w:rsidR="00961C5D" w:rsidRPr="00345145" w:rsidTr="009371CF">
        <w:tc>
          <w:tcPr>
            <w:tcW w:w="2098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2075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6243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4404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961C5D" w:rsidRPr="00345145" w:rsidTr="009371CF">
        <w:tc>
          <w:tcPr>
            <w:tcW w:w="2098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1928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1928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2273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2131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961C5D" w:rsidRPr="00345145" w:rsidTr="009371CF">
        <w:tc>
          <w:tcPr>
            <w:tcW w:w="209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61C5D" w:rsidRPr="00345145" w:rsidTr="009371CF">
        <w:tc>
          <w:tcPr>
            <w:tcW w:w="209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основных общеобразовательных программ начального общего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образования.</w:t>
            </w:r>
          </w:p>
        </w:tc>
        <w:tc>
          <w:tcPr>
            <w:tcW w:w="2075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801012О.99.0.БА81АА00001</w:t>
            </w:r>
          </w:p>
        </w:tc>
        <w:tc>
          <w:tcPr>
            <w:tcW w:w="238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с ограниченными возможностями здоровья</w:t>
            </w:r>
          </w:p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</w:t>
            </w:r>
            <w:proofErr w:type="spellEnd"/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Адаптированная образовательная программа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2273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13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961C5D" w:rsidRPr="00345145" w:rsidRDefault="00961C5D" w:rsidP="00961C5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61C5D" w:rsidRPr="00345145" w:rsidTr="009371CF">
        <w:tc>
          <w:tcPr>
            <w:tcW w:w="2756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61C5D" w:rsidRPr="00345145" w:rsidTr="009371CF">
        <w:tc>
          <w:tcPr>
            <w:tcW w:w="2756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6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371CF">
        <w:tc>
          <w:tcPr>
            <w:tcW w:w="2756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1C5D" w:rsidRPr="00345145" w:rsidTr="009371CF">
        <w:tc>
          <w:tcPr>
            <w:tcW w:w="2756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родителей (законных представителей), удовлетворенных условиями и (или) качеством предоставляемой услуги</w:t>
            </w:r>
          </w:p>
        </w:tc>
        <w:tc>
          <w:tcPr>
            <w:tcW w:w="1701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345145" w:rsidRDefault="007B6D69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371CF">
        <w:tc>
          <w:tcPr>
            <w:tcW w:w="2756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освоения обучающимися основной общеобразовательной программы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начального/основного общего образования</w:t>
            </w:r>
          </w:p>
        </w:tc>
        <w:tc>
          <w:tcPr>
            <w:tcW w:w="1701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345145" w:rsidRDefault="00732E4E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4"/>
        <w:gridCol w:w="982"/>
        <w:gridCol w:w="982"/>
        <w:gridCol w:w="1964"/>
        <w:gridCol w:w="2087"/>
        <w:gridCol w:w="1413"/>
        <w:gridCol w:w="1657"/>
        <w:gridCol w:w="1902"/>
        <w:gridCol w:w="1227"/>
        <w:gridCol w:w="1412"/>
      </w:tblGrid>
      <w:tr w:rsidR="00961C5D" w:rsidRPr="00345145" w:rsidTr="009371CF">
        <w:trPr>
          <w:trHeight w:val="658"/>
        </w:trPr>
        <w:tc>
          <w:tcPr>
            <w:tcW w:w="110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64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464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902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22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412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961C5D" w:rsidRPr="00345145" w:rsidTr="009371CF">
        <w:trPr>
          <w:trHeight w:val="1268"/>
        </w:trPr>
        <w:tc>
          <w:tcPr>
            <w:tcW w:w="110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8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7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6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208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41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6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371CF">
        <w:trPr>
          <w:trHeight w:val="275"/>
        </w:trPr>
        <w:tc>
          <w:tcPr>
            <w:tcW w:w="11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2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C5D" w:rsidRPr="00345145" w:rsidTr="009371CF">
        <w:trPr>
          <w:trHeight w:val="1148"/>
        </w:trPr>
        <w:tc>
          <w:tcPr>
            <w:tcW w:w="1104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  <w:tc>
          <w:tcPr>
            <w:tcW w:w="982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82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64" w:type="dxa"/>
          </w:tcPr>
          <w:p w:rsidR="00961C5D" w:rsidRPr="00113C59" w:rsidRDefault="00645278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="00961C5D"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87" w:type="dxa"/>
          </w:tcPr>
          <w:p w:rsidR="00961C5D" w:rsidRPr="00345145" w:rsidRDefault="006863DE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2" w:type="dxa"/>
          </w:tcPr>
          <w:p w:rsidR="00961C5D" w:rsidRPr="00645278" w:rsidRDefault="00645278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5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Default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A92F20" w:rsidRDefault="00961C5D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5"/>
        <w:gridCol w:w="2027"/>
        <w:gridCol w:w="2155"/>
        <w:gridCol w:w="2155"/>
        <w:gridCol w:w="2155"/>
        <w:gridCol w:w="2155"/>
        <w:gridCol w:w="2155"/>
      </w:tblGrid>
      <w:tr w:rsidR="00961C5D" w:rsidRPr="00345145" w:rsidTr="009371CF">
        <w:trPr>
          <w:trHeight w:val="279"/>
        </w:trPr>
        <w:tc>
          <w:tcPr>
            <w:tcW w:w="2345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202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6465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4310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961C5D" w:rsidRPr="00345145" w:rsidTr="009371CF">
        <w:trPr>
          <w:trHeight w:val="279"/>
        </w:trPr>
        <w:tc>
          <w:tcPr>
            <w:tcW w:w="2345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услуги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155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услуги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55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услуги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155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оказания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услуги 1</w:t>
            </w:r>
          </w:p>
        </w:tc>
        <w:tc>
          <w:tcPr>
            <w:tcW w:w="2155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оказания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услуги 2</w:t>
            </w:r>
          </w:p>
        </w:tc>
      </w:tr>
      <w:tr w:rsidR="00961C5D" w:rsidRPr="00345145" w:rsidTr="009371CF">
        <w:trPr>
          <w:trHeight w:val="267"/>
        </w:trPr>
        <w:tc>
          <w:tcPr>
            <w:tcW w:w="234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2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45278" w:rsidRPr="00345145" w:rsidTr="009371CF">
        <w:trPr>
          <w:trHeight w:val="2046"/>
        </w:trPr>
        <w:tc>
          <w:tcPr>
            <w:tcW w:w="2345" w:type="dxa"/>
          </w:tcPr>
          <w:p w:rsidR="00645278" w:rsidRPr="00645278" w:rsidRDefault="00645278" w:rsidP="00645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2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начального общего образования.</w:t>
            </w:r>
          </w:p>
        </w:tc>
        <w:tc>
          <w:tcPr>
            <w:tcW w:w="2027" w:type="dxa"/>
          </w:tcPr>
          <w:p w:rsidR="00645278" w:rsidRPr="00645278" w:rsidRDefault="00645278" w:rsidP="00645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2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801012О.99.0.БА81БГ92000</w:t>
            </w:r>
          </w:p>
        </w:tc>
        <w:tc>
          <w:tcPr>
            <w:tcW w:w="2155" w:type="dxa"/>
          </w:tcPr>
          <w:p w:rsidR="00645278" w:rsidRPr="00645278" w:rsidRDefault="00645278" w:rsidP="00645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2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Дети-инвалиды и инвалиды с нарушением опорно-двигательного аппарата, слепые и слабовидящие</w:t>
            </w:r>
          </w:p>
        </w:tc>
        <w:tc>
          <w:tcPr>
            <w:tcW w:w="2155" w:type="dxa"/>
          </w:tcPr>
          <w:p w:rsidR="00645278" w:rsidRPr="00113C59" w:rsidRDefault="00645278" w:rsidP="006452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2155" w:type="dxa"/>
          </w:tcPr>
          <w:p w:rsidR="00645278" w:rsidRPr="00113C59" w:rsidRDefault="00645278" w:rsidP="006452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2155" w:type="dxa"/>
          </w:tcPr>
          <w:p w:rsidR="00645278" w:rsidRPr="00113C59" w:rsidRDefault="00645278" w:rsidP="006452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2155" w:type="dxa"/>
          </w:tcPr>
          <w:p w:rsidR="00645278" w:rsidRPr="00345145" w:rsidRDefault="00645278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961C5D" w:rsidRPr="00345145" w:rsidRDefault="00961C5D" w:rsidP="00961C5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61C5D" w:rsidRPr="00345145" w:rsidTr="009371CF">
        <w:tc>
          <w:tcPr>
            <w:tcW w:w="261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61C5D" w:rsidRPr="00345145" w:rsidTr="009371CF">
        <w:tc>
          <w:tcPr>
            <w:tcW w:w="261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8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371CF">
        <w:tc>
          <w:tcPr>
            <w:tcW w:w="26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1C5D" w:rsidRPr="00345145" w:rsidTr="009371CF">
        <w:tc>
          <w:tcPr>
            <w:tcW w:w="2614" w:type="dxa"/>
          </w:tcPr>
          <w:p w:rsidR="00961C5D" w:rsidRPr="00113C59" w:rsidRDefault="00961C5D" w:rsidP="00645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родителей (законных представителей), удовлетворенных условиями и (или)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качеством предоставляемой услуги</w:t>
            </w:r>
          </w:p>
        </w:tc>
        <w:tc>
          <w:tcPr>
            <w:tcW w:w="1701" w:type="dxa"/>
          </w:tcPr>
          <w:p w:rsidR="00961C5D" w:rsidRPr="00113C59" w:rsidRDefault="00961C5D" w:rsidP="006452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7B6D69" w:rsidRDefault="00645278" w:rsidP="007B6D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B6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371CF">
        <w:tc>
          <w:tcPr>
            <w:tcW w:w="2614" w:type="dxa"/>
          </w:tcPr>
          <w:p w:rsidR="00961C5D" w:rsidRPr="00113C59" w:rsidRDefault="00961C5D" w:rsidP="00645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Уровень освоения обучающимися основной общеобразовательной программы начального/основного общего образования</w:t>
            </w:r>
          </w:p>
        </w:tc>
        <w:tc>
          <w:tcPr>
            <w:tcW w:w="1701" w:type="dxa"/>
          </w:tcPr>
          <w:p w:rsidR="00961C5D" w:rsidRPr="00113C59" w:rsidRDefault="00961C5D" w:rsidP="006452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645278" w:rsidRDefault="00645278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2F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31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6452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7"/>
        <w:gridCol w:w="993"/>
        <w:gridCol w:w="993"/>
        <w:gridCol w:w="1986"/>
        <w:gridCol w:w="2111"/>
        <w:gridCol w:w="1429"/>
        <w:gridCol w:w="1676"/>
        <w:gridCol w:w="1924"/>
        <w:gridCol w:w="1241"/>
        <w:gridCol w:w="1428"/>
      </w:tblGrid>
      <w:tr w:rsidR="00961C5D" w:rsidRPr="00345145" w:rsidTr="009371CF">
        <w:trPr>
          <w:trHeight w:val="643"/>
        </w:trPr>
        <w:tc>
          <w:tcPr>
            <w:tcW w:w="111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86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526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76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92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24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428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961C5D" w:rsidRPr="00345145" w:rsidTr="009371CF">
        <w:trPr>
          <w:trHeight w:val="374"/>
        </w:trPr>
        <w:tc>
          <w:tcPr>
            <w:tcW w:w="111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93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9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86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211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4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676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371CF">
        <w:trPr>
          <w:trHeight w:val="269"/>
        </w:trPr>
        <w:tc>
          <w:tcPr>
            <w:tcW w:w="111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6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C5D" w:rsidRPr="00345145" w:rsidTr="009371CF">
        <w:trPr>
          <w:trHeight w:val="1123"/>
        </w:trPr>
        <w:tc>
          <w:tcPr>
            <w:tcW w:w="111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  <w:tc>
          <w:tcPr>
            <w:tcW w:w="993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86" w:type="dxa"/>
          </w:tcPr>
          <w:p w:rsidR="00961C5D" w:rsidRPr="00645278" w:rsidRDefault="00645278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11" w:type="dxa"/>
          </w:tcPr>
          <w:p w:rsidR="00961C5D" w:rsidRPr="00645278" w:rsidRDefault="00645278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8" w:type="dxa"/>
          </w:tcPr>
          <w:p w:rsidR="00961C5D" w:rsidRPr="00645278" w:rsidRDefault="00645278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76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Default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1555" w:rsidRDefault="00611555" w:rsidP="00961C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B5265" w:rsidRPr="00A92F20" w:rsidRDefault="00611555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>Раздел 4</w:t>
      </w:r>
    </w:p>
    <w:p w:rsidR="006B5265" w:rsidRDefault="006B5265" w:rsidP="006B526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lastRenderedPageBreak/>
        <w:t>1. Характеристики муниципальной услуги.</w:t>
      </w:r>
    </w:p>
    <w:p w:rsidR="006B5265" w:rsidRDefault="006B5265" w:rsidP="006B5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5"/>
        <w:gridCol w:w="2027"/>
        <w:gridCol w:w="2155"/>
        <w:gridCol w:w="2155"/>
        <w:gridCol w:w="2155"/>
        <w:gridCol w:w="2155"/>
        <w:gridCol w:w="2155"/>
      </w:tblGrid>
      <w:tr w:rsidR="006B5265" w:rsidRPr="00345145" w:rsidTr="006B5265">
        <w:trPr>
          <w:trHeight w:val="279"/>
        </w:trPr>
        <w:tc>
          <w:tcPr>
            <w:tcW w:w="2345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2027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6465" w:type="dxa"/>
            <w:gridSpan w:val="3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4310" w:type="dxa"/>
            <w:gridSpan w:val="2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6B5265" w:rsidRPr="00345145" w:rsidTr="006B5265">
        <w:trPr>
          <w:trHeight w:val="279"/>
        </w:trPr>
        <w:tc>
          <w:tcPr>
            <w:tcW w:w="2345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6B5265" w:rsidRPr="00345145" w:rsidTr="006B5265">
        <w:trPr>
          <w:trHeight w:val="267"/>
        </w:trPr>
        <w:tc>
          <w:tcPr>
            <w:tcW w:w="2345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7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5265" w:rsidRPr="00345145" w:rsidTr="006B5265">
        <w:trPr>
          <w:trHeight w:val="2046"/>
        </w:trPr>
        <w:tc>
          <w:tcPr>
            <w:tcW w:w="234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 основного общего образования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7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802111О.99.0.БА96АЮ58001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2155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2155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5265" w:rsidRPr="00345145" w:rsidRDefault="006B5265" w:rsidP="006B52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5265" w:rsidRPr="00345145" w:rsidRDefault="006B5265" w:rsidP="006B52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6B5265" w:rsidRPr="00345145" w:rsidRDefault="006B5265" w:rsidP="006B52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B5265" w:rsidRPr="00345145" w:rsidRDefault="006B5265" w:rsidP="006B52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6B5265" w:rsidRPr="00345145" w:rsidRDefault="006B5265" w:rsidP="006B5265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6B5265" w:rsidRPr="00345145" w:rsidRDefault="006B5265" w:rsidP="006B52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6B5265" w:rsidRPr="00345145" w:rsidTr="006B5265">
        <w:tc>
          <w:tcPr>
            <w:tcW w:w="2614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6B5265" w:rsidRPr="00345145" w:rsidTr="006B5265">
        <w:tc>
          <w:tcPr>
            <w:tcW w:w="2614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0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265" w:rsidRPr="00345145" w:rsidTr="006B5265">
        <w:tc>
          <w:tcPr>
            <w:tcW w:w="2614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B5265" w:rsidRPr="00345145" w:rsidTr="006B5265">
        <w:tc>
          <w:tcPr>
            <w:tcW w:w="2614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успешно прошедших итоговую аттестацию</w:t>
            </w:r>
          </w:p>
        </w:tc>
        <w:tc>
          <w:tcPr>
            <w:tcW w:w="1701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8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04" w:type="dxa"/>
          </w:tcPr>
          <w:p w:rsidR="006B5265" w:rsidRPr="00345145" w:rsidRDefault="007B6D69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265" w:rsidRPr="00345145" w:rsidTr="006B5265">
        <w:tc>
          <w:tcPr>
            <w:tcW w:w="2614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родителей (законных представителей), удовлетворенных условиями и (или) качеством предоставляемой услуги</w:t>
            </w:r>
          </w:p>
        </w:tc>
        <w:tc>
          <w:tcPr>
            <w:tcW w:w="1701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6B5265" w:rsidRPr="00345145" w:rsidRDefault="007B6D69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265" w:rsidRPr="00345145" w:rsidTr="006B5265">
        <w:tc>
          <w:tcPr>
            <w:tcW w:w="2614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освоения обучающимися основной общеобразовательной программы начального/основного общего образования</w:t>
            </w:r>
          </w:p>
        </w:tc>
        <w:tc>
          <w:tcPr>
            <w:tcW w:w="1701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6B5265" w:rsidRPr="00732E4E" w:rsidRDefault="00645278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E4E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1531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5265" w:rsidRPr="00345145" w:rsidRDefault="006B5265" w:rsidP="006B52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5265" w:rsidRPr="00345145" w:rsidRDefault="006B5265" w:rsidP="006B5265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6B5265" w:rsidRPr="00345145" w:rsidRDefault="006B5265" w:rsidP="006B52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7"/>
        <w:gridCol w:w="993"/>
        <w:gridCol w:w="993"/>
        <w:gridCol w:w="1986"/>
        <w:gridCol w:w="2111"/>
        <w:gridCol w:w="1429"/>
        <w:gridCol w:w="1676"/>
        <w:gridCol w:w="1924"/>
        <w:gridCol w:w="1241"/>
        <w:gridCol w:w="1428"/>
      </w:tblGrid>
      <w:tr w:rsidR="006B5265" w:rsidRPr="00345145" w:rsidTr="006B5265">
        <w:trPr>
          <w:trHeight w:val="643"/>
        </w:trPr>
        <w:tc>
          <w:tcPr>
            <w:tcW w:w="1117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86" w:type="dxa"/>
            <w:gridSpan w:val="2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526" w:type="dxa"/>
            <w:gridSpan w:val="3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76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924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241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428" w:type="dxa"/>
            <w:vMerge w:val="restart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6B5265" w:rsidRPr="00345145" w:rsidTr="006B5265">
        <w:trPr>
          <w:trHeight w:val="374"/>
        </w:trPr>
        <w:tc>
          <w:tcPr>
            <w:tcW w:w="1117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93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1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86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211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428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676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265" w:rsidRPr="00345145" w:rsidTr="006B5265">
        <w:trPr>
          <w:trHeight w:val="269"/>
        </w:trPr>
        <w:tc>
          <w:tcPr>
            <w:tcW w:w="1117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8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6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4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8" w:type="dxa"/>
          </w:tcPr>
          <w:p w:rsidR="006B5265" w:rsidRPr="00345145" w:rsidRDefault="006B5265" w:rsidP="006B5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B5265" w:rsidRPr="00345145" w:rsidTr="006B5265">
        <w:trPr>
          <w:trHeight w:val="1123"/>
        </w:trPr>
        <w:tc>
          <w:tcPr>
            <w:tcW w:w="1117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  <w:tc>
          <w:tcPr>
            <w:tcW w:w="993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</w:tcPr>
          <w:p w:rsidR="006B5265" w:rsidRPr="00113C59" w:rsidRDefault="006B5265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86" w:type="dxa"/>
          </w:tcPr>
          <w:p w:rsidR="006B5265" w:rsidRPr="00645278" w:rsidRDefault="00645278" w:rsidP="006B526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69</w:t>
            </w:r>
          </w:p>
        </w:tc>
        <w:tc>
          <w:tcPr>
            <w:tcW w:w="2111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28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76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6B5265" w:rsidRPr="00345145" w:rsidRDefault="006B5265" w:rsidP="006B5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5265" w:rsidRDefault="006B5265" w:rsidP="00961C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61C5D" w:rsidRPr="00A92F20" w:rsidRDefault="00961C5D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11555" w:rsidRPr="00A92F20">
        <w:rPr>
          <w:rFonts w:ascii="Times New Roman" w:hAnsi="Times New Roman" w:cs="Times New Roman"/>
          <w:b/>
          <w:sz w:val="24"/>
          <w:szCs w:val="24"/>
        </w:rPr>
        <w:t>5</w:t>
      </w:r>
    </w:p>
    <w:p w:rsidR="00961C5D" w:rsidRDefault="00961C5D" w:rsidP="00961C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1814"/>
        <w:gridCol w:w="1928"/>
        <w:gridCol w:w="1928"/>
        <w:gridCol w:w="1928"/>
        <w:gridCol w:w="1928"/>
        <w:gridCol w:w="1928"/>
      </w:tblGrid>
      <w:tr w:rsidR="00961C5D" w:rsidRPr="00345145" w:rsidTr="009371CF">
        <w:tc>
          <w:tcPr>
            <w:tcW w:w="289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1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5784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3856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961C5D" w:rsidRPr="00345145" w:rsidTr="009371CF">
        <w:tc>
          <w:tcPr>
            <w:tcW w:w="289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961C5D" w:rsidRPr="00345145" w:rsidTr="009371CF">
        <w:tc>
          <w:tcPr>
            <w:tcW w:w="289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61C5D" w:rsidRPr="00345145" w:rsidTr="009371CF">
        <w:tc>
          <w:tcPr>
            <w:tcW w:w="289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основных общеобразовательных программ основного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образования.</w:t>
            </w:r>
          </w:p>
        </w:tc>
        <w:tc>
          <w:tcPr>
            <w:tcW w:w="1814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802111О.99.0.БА96АА00001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с ограниченными возможностями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здоровья</w:t>
            </w:r>
          </w:p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</w:t>
            </w:r>
            <w:proofErr w:type="spellEnd"/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Адаптированная образовательная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указано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961C5D" w:rsidRPr="00345145" w:rsidRDefault="00961C5D" w:rsidP="00961C5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61C5D" w:rsidRPr="00345145" w:rsidTr="00961C5D"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61C5D" w:rsidRPr="00345145" w:rsidTr="00961C5D"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2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1C5D" w:rsidRPr="00345145" w:rsidTr="00961C5D">
        <w:tc>
          <w:tcPr>
            <w:tcW w:w="1757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успешно прошедших итоговую аттестацию</w:t>
            </w:r>
          </w:p>
        </w:tc>
        <w:tc>
          <w:tcPr>
            <w:tcW w:w="1701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8" w:type="dxa"/>
          </w:tcPr>
          <w:p w:rsidR="00961C5D" w:rsidRPr="00645278" w:rsidRDefault="00645278" w:rsidP="00A92F2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</w:t>
            </w:r>
          </w:p>
        </w:tc>
        <w:tc>
          <w:tcPr>
            <w:tcW w:w="1304" w:type="dxa"/>
          </w:tcPr>
          <w:p w:rsidR="00961C5D" w:rsidRPr="00345145" w:rsidRDefault="007B6D69" w:rsidP="00A92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961C5D" w:rsidRPr="00345145" w:rsidRDefault="00961C5D" w:rsidP="00A92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A92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A92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A92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757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родителей (законных представителей), удовлетворенных условиями и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качеством предоставляемой услуги</w:t>
            </w:r>
          </w:p>
        </w:tc>
        <w:tc>
          <w:tcPr>
            <w:tcW w:w="1701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345145" w:rsidRDefault="007B6D69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757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Уровень освоения обучающимися основной общеобразовательной программы начального/основного общего образования</w:t>
            </w:r>
          </w:p>
        </w:tc>
        <w:tc>
          <w:tcPr>
            <w:tcW w:w="1701" w:type="dxa"/>
          </w:tcPr>
          <w:p w:rsidR="00961C5D" w:rsidRPr="00113C59" w:rsidRDefault="00961C5D" w:rsidP="00A92F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732E4E" w:rsidRDefault="00645278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E4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31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07"/>
        <w:gridCol w:w="907"/>
        <w:gridCol w:w="1814"/>
        <w:gridCol w:w="1928"/>
        <w:gridCol w:w="1304"/>
        <w:gridCol w:w="1531"/>
        <w:gridCol w:w="1757"/>
        <w:gridCol w:w="1134"/>
        <w:gridCol w:w="1304"/>
      </w:tblGrid>
      <w:tr w:rsidR="00961C5D" w:rsidRPr="00345145" w:rsidTr="00961C5D">
        <w:tc>
          <w:tcPr>
            <w:tcW w:w="1020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46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13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0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961C5D" w:rsidRPr="00345145" w:rsidTr="00961C5D">
        <w:tc>
          <w:tcPr>
            <w:tcW w:w="1020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3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02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C5D" w:rsidRPr="00345145" w:rsidTr="00961C5D">
        <w:tc>
          <w:tcPr>
            <w:tcW w:w="1020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щихся</w:t>
            </w:r>
          </w:p>
        </w:tc>
        <w:tc>
          <w:tcPr>
            <w:tcW w:w="90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90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814" w:type="dxa"/>
          </w:tcPr>
          <w:p w:rsidR="00961C5D" w:rsidRPr="00A92F20" w:rsidRDefault="00A92F20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1928" w:type="dxa"/>
          </w:tcPr>
          <w:p w:rsidR="00961C5D" w:rsidRPr="00345145" w:rsidRDefault="006863DE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04" w:type="dxa"/>
          </w:tcPr>
          <w:p w:rsidR="00961C5D" w:rsidRPr="00A92F20" w:rsidRDefault="006863DE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2F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Default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1555" w:rsidRDefault="00611555" w:rsidP="00961C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61C5D" w:rsidRPr="00A92F20" w:rsidRDefault="00961C5D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11555" w:rsidRPr="00A92F20">
        <w:rPr>
          <w:rFonts w:ascii="Times New Roman" w:hAnsi="Times New Roman" w:cs="Times New Roman"/>
          <w:b/>
          <w:sz w:val="24"/>
          <w:szCs w:val="24"/>
        </w:rPr>
        <w:t>6</w:t>
      </w:r>
    </w:p>
    <w:p w:rsidR="00961C5D" w:rsidRDefault="00961C5D" w:rsidP="00961C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1814"/>
        <w:gridCol w:w="1928"/>
        <w:gridCol w:w="1928"/>
        <w:gridCol w:w="1928"/>
        <w:gridCol w:w="1928"/>
        <w:gridCol w:w="1928"/>
      </w:tblGrid>
      <w:tr w:rsidR="00961C5D" w:rsidRPr="00345145" w:rsidTr="00B366A5">
        <w:tc>
          <w:tcPr>
            <w:tcW w:w="3606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1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5784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3856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961C5D" w:rsidRPr="00345145" w:rsidTr="00B366A5">
        <w:tc>
          <w:tcPr>
            <w:tcW w:w="3606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61C5D" w:rsidRPr="00A92F20" w:rsidRDefault="00961C5D" w:rsidP="00A92F2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1928" w:type="dxa"/>
          </w:tcPr>
          <w:p w:rsidR="00961C5D" w:rsidRPr="00A92F20" w:rsidRDefault="00961C5D" w:rsidP="00A92F2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1928" w:type="dxa"/>
          </w:tcPr>
          <w:p w:rsidR="00961C5D" w:rsidRPr="00A92F20" w:rsidRDefault="00961C5D" w:rsidP="00A92F2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1928" w:type="dxa"/>
          </w:tcPr>
          <w:p w:rsidR="00961C5D" w:rsidRPr="00A92F20" w:rsidRDefault="00961C5D" w:rsidP="00A92F2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1928" w:type="dxa"/>
          </w:tcPr>
          <w:p w:rsidR="00961C5D" w:rsidRPr="00A92F20" w:rsidRDefault="00961C5D" w:rsidP="00A92F2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961C5D" w:rsidRPr="00345145" w:rsidTr="00B366A5">
        <w:tc>
          <w:tcPr>
            <w:tcW w:w="3606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61C5D" w:rsidRPr="00345145" w:rsidTr="00B366A5">
        <w:tc>
          <w:tcPr>
            <w:tcW w:w="3606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среднего общего образования.</w:t>
            </w:r>
          </w:p>
        </w:tc>
        <w:tc>
          <w:tcPr>
            <w:tcW w:w="1814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802112О.99.0.ББ11АП76001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961C5D" w:rsidRPr="00345145" w:rsidRDefault="00961C5D" w:rsidP="00961C5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61C5D" w:rsidRPr="00345145" w:rsidTr="00961C5D"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61C5D" w:rsidRPr="00345145" w:rsidTr="00961C5D"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4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07402" w:rsidRPr="00345145" w:rsidTr="00961C5D">
        <w:tc>
          <w:tcPr>
            <w:tcW w:w="1757" w:type="dxa"/>
          </w:tcPr>
          <w:p w:rsidR="00107402" w:rsidRPr="00113C59" w:rsidRDefault="00107402" w:rsidP="0010740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успешно сдавших ЕГЭ</w:t>
            </w:r>
          </w:p>
        </w:tc>
        <w:tc>
          <w:tcPr>
            <w:tcW w:w="1701" w:type="dxa"/>
          </w:tcPr>
          <w:p w:rsidR="00107402" w:rsidRPr="00113C59" w:rsidRDefault="00107402" w:rsidP="0010740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107402" w:rsidRPr="00113C59" w:rsidRDefault="00107402" w:rsidP="0010740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8" w:type="dxa"/>
          </w:tcPr>
          <w:p w:rsidR="00107402" w:rsidRPr="00113C59" w:rsidRDefault="00107402" w:rsidP="001074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4" w:type="dxa"/>
          </w:tcPr>
          <w:p w:rsidR="00107402" w:rsidRPr="00113C59" w:rsidRDefault="00732E4E" w:rsidP="001074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</w:tcPr>
          <w:p w:rsidR="00107402" w:rsidRPr="00113C59" w:rsidRDefault="00107402" w:rsidP="001074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757" w:type="dxa"/>
          </w:tcPr>
          <w:p w:rsidR="00107402" w:rsidRPr="0078069E" w:rsidRDefault="00107402" w:rsidP="00107402">
            <w:pPr>
              <w:jc w:val="center"/>
            </w:pPr>
          </w:p>
        </w:tc>
        <w:tc>
          <w:tcPr>
            <w:tcW w:w="1417" w:type="dxa"/>
          </w:tcPr>
          <w:p w:rsidR="00107402" w:rsidRPr="002F517A" w:rsidRDefault="00107402" w:rsidP="00107402">
            <w:pPr>
              <w:jc w:val="center"/>
            </w:pPr>
            <w:r>
              <w:t xml:space="preserve">  </w:t>
            </w:r>
          </w:p>
        </w:tc>
        <w:tc>
          <w:tcPr>
            <w:tcW w:w="1361" w:type="dxa"/>
          </w:tcPr>
          <w:p w:rsidR="00107402" w:rsidRPr="00345145" w:rsidRDefault="00107402" w:rsidP="001074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757" w:type="dxa"/>
          </w:tcPr>
          <w:p w:rsidR="00961C5D" w:rsidRPr="00113C59" w:rsidRDefault="00961C5D" w:rsidP="00732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Доля родителей (законных представителей), удовлетворенных условиями и (или) качеством предоставляемой услуги</w:t>
            </w:r>
          </w:p>
        </w:tc>
        <w:tc>
          <w:tcPr>
            <w:tcW w:w="1701" w:type="dxa"/>
          </w:tcPr>
          <w:p w:rsidR="00961C5D" w:rsidRPr="00113C59" w:rsidRDefault="00961C5D" w:rsidP="00961C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04" w:type="dxa"/>
          </w:tcPr>
          <w:p w:rsidR="00961C5D" w:rsidRPr="00345145" w:rsidRDefault="00732E4E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907"/>
        <w:gridCol w:w="907"/>
        <w:gridCol w:w="1814"/>
        <w:gridCol w:w="1928"/>
        <w:gridCol w:w="1304"/>
        <w:gridCol w:w="1531"/>
        <w:gridCol w:w="1757"/>
        <w:gridCol w:w="1134"/>
        <w:gridCol w:w="1304"/>
      </w:tblGrid>
      <w:tr w:rsidR="00961C5D" w:rsidRPr="00345145" w:rsidTr="00B366A5">
        <w:tc>
          <w:tcPr>
            <w:tcW w:w="2189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46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13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0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961C5D" w:rsidRPr="00345145" w:rsidTr="00B366A5">
        <w:tc>
          <w:tcPr>
            <w:tcW w:w="2189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5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B366A5">
        <w:tc>
          <w:tcPr>
            <w:tcW w:w="2189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C5D" w:rsidRPr="00345145" w:rsidTr="00B366A5">
        <w:tc>
          <w:tcPr>
            <w:tcW w:w="2189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  <w:tc>
          <w:tcPr>
            <w:tcW w:w="90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07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814" w:type="dxa"/>
          </w:tcPr>
          <w:p w:rsidR="00961C5D" w:rsidRPr="00113C59" w:rsidRDefault="00107402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28" w:type="dxa"/>
          </w:tcPr>
          <w:p w:rsidR="00961C5D" w:rsidRPr="00345145" w:rsidRDefault="00B366A5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4" w:type="dxa"/>
          </w:tcPr>
          <w:p w:rsidR="00961C5D" w:rsidRPr="00345145" w:rsidRDefault="00B366A5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Default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A92F20" w:rsidRDefault="00961C5D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11555" w:rsidRPr="00A92F20">
        <w:rPr>
          <w:rFonts w:ascii="Times New Roman" w:hAnsi="Times New Roman" w:cs="Times New Roman"/>
          <w:b/>
          <w:sz w:val="24"/>
          <w:szCs w:val="24"/>
        </w:rPr>
        <w:t>7</w:t>
      </w:r>
    </w:p>
    <w:p w:rsidR="00961C5D" w:rsidRPr="00A92F20" w:rsidRDefault="00961C5D" w:rsidP="00961C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961C5D" w:rsidRDefault="00961C5D" w:rsidP="00961C5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814"/>
        <w:gridCol w:w="1928"/>
        <w:gridCol w:w="1928"/>
        <w:gridCol w:w="1928"/>
        <w:gridCol w:w="1928"/>
        <w:gridCol w:w="1928"/>
      </w:tblGrid>
      <w:tr w:rsidR="00961C5D" w:rsidRPr="00345145" w:rsidTr="00B366A5">
        <w:tc>
          <w:tcPr>
            <w:tcW w:w="3323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1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5784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3856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961C5D" w:rsidRPr="00345145" w:rsidTr="00B366A5">
        <w:tc>
          <w:tcPr>
            <w:tcW w:w="3323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1928" w:type="dxa"/>
          </w:tcPr>
          <w:p w:rsidR="00961C5D" w:rsidRPr="00113C59" w:rsidRDefault="00961C5D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961C5D" w:rsidRPr="00345145" w:rsidTr="00B366A5">
        <w:tc>
          <w:tcPr>
            <w:tcW w:w="3323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1601F" w:rsidRPr="00345145" w:rsidTr="00B366A5">
        <w:tc>
          <w:tcPr>
            <w:tcW w:w="3323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Проведение промежуточной аттестации лиц, осваивающих основную образовательную программу в форме самообразования или семейного образования либо обучавшихся по не имеющей государственной аккредитации образовательной программе </w:t>
            </w:r>
          </w:p>
        </w:tc>
        <w:tc>
          <w:tcPr>
            <w:tcW w:w="1814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851300О.99.0.ББ02АА18000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Обучающиеся, за исключением детей-инвалидов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указано</w:t>
            </w:r>
          </w:p>
        </w:tc>
        <w:tc>
          <w:tcPr>
            <w:tcW w:w="1928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961C5D" w:rsidRPr="00345145" w:rsidRDefault="00961C5D" w:rsidP="00961C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961C5D" w:rsidRPr="00345145" w:rsidRDefault="00961C5D" w:rsidP="00961C5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61C5D" w:rsidRPr="00345145" w:rsidTr="00961C5D"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61C5D" w:rsidRPr="00345145" w:rsidTr="00961C5D"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6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601F" w:rsidRPr="00345145" w:rsidTr="00961C5D">
        <w:tc>
          <w:tcPr>
            <w:tcW w:w="175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Укомплектованность кадрами (количество основных 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совместителей)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28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bookmarkStart w:id="5" w:name="_GoBack"/>
            <w:bookmarkEnd w:id="5"/>
          </w:p>
        </w:tc>
        <w:tc>
          <w:tcPr>
            <w:tcW w:w="1304" w:type="dxa"/>
          </w:tcPr>
          <w:p w:rsidR="0001601F" w:rsidRPr="008E2676" w:rsidRDefault="00A92F20" w:rsidP="006F6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E26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1" w:type="dxa"/>
          </w:tcPr>
          <w:p w:rsidR="0001601F" w:rsidRPr="00345145" w:rsidRDefault="006F6AE8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7" w:type="dxa"/>
          </w:tcPr>
          <w:p w:rsidR="0001601F" w:rsidRPr="00345145" w:rsidRDefault="00732E4E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01601F" w:rsidRPr="00345145" w:rsidRDefault="00732E4E" w:rsidP="006F6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961C5D">
        <w:tc>
          <w:tcPr>
            <w:tcW w:w="175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Доля обучающихся, успешно прошедших промежуточную, итоговую </w:t>
            </w:r>
            <w:proofErr w:type="spellStart"/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аттестцию</w:t>
            </w:r>
            <w:proofErr w:type="spellEnd"/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8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04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C5D" w:rsidRPr="00345145" w:rsidRDefault="00961C5D" w:rsidP="00961C5D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961C5D" w:rsidRPr="00345145" w:rsidRDefault="00961C5D" w:rsidP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07"/>
        <w:gridCol w:w="907"/>
        <w:gridCol w:w="1814"/>
        <w:gridCol w:w="1928"/>
        <w:gridCol w:w="1304"/>
        <w:gridCol w:w="1531"/>
        <w:gridCol w:w="1757"/>
        <w:gridCol w:w="1134"/>
        <w:gridCol w:w="1304"/>
      </w:tblGrid>
      <w:tr w:rsidR="00961C5D" w:rsidRPr="00345145" w:rsidTr="00961C5D">
        <w:tc>
          <w:tcPr>
            <w:tcW w:w="1020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gridSpan w:val="2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46" w:type="dxa"/>
            <w:gridSpan w:val="3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757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13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04" w:type="dxa"/>
            <w:vMerge w:val="restart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961C5D" w:rsidRPr="00345145" w:rsidTr="00961C5D">
        <w:tc>
          <w:tcPr>
            <w:tcW w:w="1020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7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961C5D" w:rsidRPr="00345145" w:rsidRDefault="00961C5D" w:rsidP="00961C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C5D" w:rsidRPr="00345145" w:rsidTr="00961C5D">
        <w:tc>
          <w:tcPr>
            <w:tcW w:w="1020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961C5D" w:rsidRPr="00345145" w:rsidRDefault="00961C5D" w:rsidP="00961C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601F" w:rsidRPr="00345145" w:rsidTr="00961C5D">
        <w:tc>
          <w:tcPr>
            <w:tcW w:w="102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промежуточных аттестац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ий</w:t>
            </w:r>
          </w:p>
        </w:tc>
        <w:tc>
          <w:tcPr>
            <w:tcW w:w="90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Единица </w:t>
            </w:r>
          </w:p>
        </w:tc>
        <w:tc>
          <w:tcPr>
            <w:tcW w:w="90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814" w:type="dxa"/>
          </w:tcPr>
          <w:p w:rsidR="0001601F" w:rsidRPr="00A92F20" w:rsidRDefault="00A92F20" w:rsidP="000160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28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04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C5D" w:rsidRDefault="00961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01F" w:rsidRPr="00A92F20" w:rsidRDefault="0001601F" w:rsidP="0001601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11555" w:rsidRPr="00A92F20">
        <w:rPr>
          <w:rFonts w:ascii="Times New Roman" w:hAnsi="Times New Roman" w:cs="Times New Roman"/>
          <w:b/>
          <w:sz w:val="24"/>
          <w:szCs w:val="24"/>
        </w:rPr>
        <w:t>8</w:t>
      </w:r>
    </w:p>
    <w:p w:rsidR="0001601F" w:rsidRDefault="0001601F" w:rsidP="000160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1601F" w:rsidRDefault="0001601F" w:rsidP="0001601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01601F" w:rsidRDefault="0001601F" w:rsidP="0001601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1814"/>
        <w:gridCol w:w="1928"/>
        <w:gridCol w:w="1928"/>
        <w:gridCol w:w="1928"/>
        <w:gridCol w:w="1928"/>
        <w:gridCol w:w="1928"/>
      </w:tblGrid>
      <w:tr w:rsidR="0001601F" w:rsidRPr="00345145" w:rsidTr="00B366A5">
        <w:tc>
          <w:tcPr>
            <w:tcW w:w="318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14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5784" w:type="dxa"/>
            <w:gridSpan w:val="3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3856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01601F" w:rsidRPr="00345145" w:rsidTr="00B366A5">
        <w:tc>
          <w:tcPr>
            <w:tcW w:w="318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01601F" w:rsidRPr="00345145" w:rsidTr="00B366A5">
        <w:tc>
          <w:tcPr>
            <w:tcW w:w="318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1601F" w:rsidRPr="00345145" w:rsidTr="00B366A5">
        <w:tc>
          <w:tcPr>
            <w:tcW w:w="3181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814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854100.Р.68.0.27020001000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5 до 18 лет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1928" w:type="dxa"/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1928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01F" w:rsidRPr="00345145" w:rsidRDefault="0001601F" w:rsidP="000160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01601F" w:rsidRPr="00345145" w:rsidRDefault="0001601F" w:rsidP="000160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01601F" w:rsidRPr="00345145" w:rsidRDefault="0001601F" w:rsidP="0001601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01601F" w:rsidRPr="00345145" w:rsidTr="00B366A5">
        <w:tc>
          <w:tcPr>
            <w:tcW w:w="318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01601F" w:rsidRPr="00345145" w:rsidTr="00B366A5">
        <w:tc>
          <w:tcPr>
            <w:tcW w:w="318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8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на отчетную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дату</w:t>
            </w:r>
          </w:p>
        </w:tc>
        <w:tc>
          <w:tcPr>
            <w:tcW w:w="153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318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601F" w:rsidRPr="00345145" w:rsidTr="00B366A5">
        <w:tc>
          <w:tcPr>
            <w:tcW w:w="318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Доля детей, ставших победителями и призерами муниципальных, региональных, областных, всероссийских и международных мероприятий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28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4" w:type="dxa"/>
          </w:tcPr>
          <w:p w:rsidR="0001601F" w:rsidRPr="00A92F20" w:rsidRDefault="00A92F20" w:rsidP="00016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318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 обучающихся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28" w:type="dxa"/>
          </w:tcPr>
          <w:p w:rsidR="0001601F" w:rsidRPr="00A92F20" w:rsidRDefault="00A92F20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118</w:t>
            </w:r>
          </w:p>
        </w:tc>
        <w:tc>
          <w:tcPr>
            <w:tcW w:w="1304" w:type="dxa"/>
          </w:tcPr>
          <w:p w:rsidR="0001601F" w:rsidRPr="007B6D69" w:rsidRDefault="00A92F20" w:rsidP="00662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B6D6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318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родителей (законных представителей), удовлетворенных условиями и (или) качеством предоставляемой услуги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8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04" w:type="dxa"/>
          </w:tcPr>
          <w:p w:rsidR="0001601F" w:rsidRPr="00345145" w:rsidRDefault="00B366A5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01F" w:rsidRPr="00345145" w:rsidRDefault="0001601F" w:rsidP="0001601F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муниципальной услуги.</w:t>
      </w:r>
    </w:p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907"/>
        <w:gridCol w:w="907"/>
        <w:gridCol w:w="1814"/>
        <w:gridCol w:w="1928"/>
        <w:gridCol w:w="1304"/>
        <w:gridCol w:w="1531"/>
        <w:gridCol w:w="1757"/>
        <w:gridCol w:w="1134"/>
        <w:gridCol w:w="1304"/>
      </w:tblGrid>
      <w:tr w:rsidR="0001601F" w:rsidRPr="00345145" w:rsidTr="00B366A5">
        <w:tc>
          <w:tcPr>
            <w:tcW w:w="2472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46" w:type="dxa"/>
            <w:gridSpan w:val="3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75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134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04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Средний размер платы (цена, тариф) за единицу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</w:tc>
      </w:tr>
      <w:tr w:rsidR="0001601F" w:rsidRPr="00345145" w:rsidTr="00B366A5">
        <w:tc>
          <w:tcPr>
            <w:tcW w:w="2472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9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утверждено в муниципальном задании на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исполнено на отчетную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дату</w:t>
            </w:r>
          </w:p>
        </w:tc>
        <w:tc>
          <w:tcPr>
            <w:tcW w:w="153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2472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601F" w:rsidRPr="00345145" w:rsidTr="00B366A5">
        <w:tc>
          <w:tcPr>
            <w:tcW w:w="2472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человеко-часов</w:t>
            </w:r>
          </w:p>
        </w:tc>
        <w:tc>
          <w:tcPr>
            <w:tcW w:w="90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Человеко-час</w:t>
            </w:r>
          </w:p>
        </w:tc>
        <w:tc>
          <w:tcPr>
            <w:tcW w:w="90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814" w:type="dxa"/>
          </w:tcPr>
          <w:p w:rsidR="0001601F" w:rsidRPr="00A92F20" w:rsidRDefault="00A92F20" w:rsidP="000160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10745</w:t>
            </w:r>
          </w:p>
        </w:tc>
        <w:tc>
          <w:tcPr>
            <w:tcW w:w="1928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10745</w:t>
            </w:r>
          </w:p>
        </w:tc>
        <w:tc>
          <w:tcPr>
            <w:tcW w:w="1304" w:type="dxa"/>
          </w:tcPr>
          <w:p w:rsidR="0001601F" w:rsidRPr="007B6D69" w:rsidRDefault="007B6D69" w:rsidP="00A92F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3147</w:t>
            </w:r>
          </w:p>
        </w:tc>
        <w:tc>
          <w:tcPr>
            <w:tcW w:w="1531" w:type="dxa"/>
          </w:tcPr>
          <w:p w:rsidR="0001601F" w:rsidRPr="00345145" w:rsidRDefault="00702B6B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01F" w:rsidRPr="00345145" w:rsidRDefault="00702F76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4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01F" w:rsidRDefault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01F" w:rsidRPr="00A92F20" w:rsidRDefault="0001601F" w:rsidP="0001601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2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11555" w:rsidRPr="00A92F20">
        <w:rPr>
          <w:rFonts w:ascii="Times New Roman" w:hAnsi="Times New Roman" w:cs="Times New Roman"/>
          <w:b/>
          <w:sz w:val="24"/>
          <w:szCs w:val="24"/>
        </w:rPr>
        <w:t>9</w:t>
      </w:r>
    </w:p>
    <w:p w:rsidR="0001601F" w:rsidRDefault="0001601F" w:rsidP="000160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1601F" w:rsidRDefault="0001601F" w:rsidP="0001601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муниципальной услуги.</w:t>
      </w:r>
    </w:p>
    <w:p w:rsidR="0001601F" w:rsidRDefault="0001601F" w:rsidP="0001601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1814"/>
        <w:gridCol w:w="1928"/>
        <w:gridCol w:w="1928"/>
        <w:gridCol w:w="1928"/>
        <w:gridCol w:w="1928"/>
        <w:gridCol w:w="1928"/>
      </w:tblGrid>
      <w:tr w:rsidR="0001601F" w:rsidRPr="00345145" w:rsidTr="00B366A5">
        <w:tc>
          <w:tcPr>
            <w:tcW w:w="3606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14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hyperlink w:anchor="P107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</w:p>
        </w:tc>
        <w:tc>
          <w:tcPr>
            <w:tcW w:w="5784" w:type="dxa"/>
            <w:gridSpan w:val="3"/>
            <w:tcBorders>
              <w:bottom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3856" w:type="dxa"/>
            <w:gridSpan w:val="2"/>
            <w:tcBorders>
              <w:bottom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</w:tr>
      <w:tr w:rsidR="0001601F" w:rsidRPr="00345145" w:rsidTr="00B366A5">
        <w:tc>
          <w:tcPr>
            <w:tcW w:w="3606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right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услуги 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1F" w:rsidRPr="00113C59" w:rsidRDefault="0001601F" w:rsidP="00113C5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оказания услуги 2</w:t>
            </w:r>
          </w:p>
        </w:tc>
      </w:tr>
      <w:tr w:rsidR="0001601F" w:rsidRPr="00345145" w:rsidTr="00B366A5">
        <w:tc>
          <w:tcPr>
            <w:tcW w:w="3606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541F" w:rsidRPr="00345145" w:rsidTr="00B366A5">
        <w:tc>
          <w:tcPr>
            <w:tcW w:w="3606" w:type="dxa"/>
          </w:tcPr>
          <w:p w:rsidR="0012541F" w:rsidRPr="008C1844" w:rsidRDefault="0012541F" w:rsidP="0012541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E0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общеразвивающих программ (персонифицированное финансирование)</w:t>
            </w:r>
          </w:p>
        </w:tc>
        <w:tc>
          <w:tcPr>
            <w:tcW w:w="1814" w:type="dxa"/>
          </w:tcPr>
          <w:p w:rsidR="0012541F" w:rsidRPr="009E06B4" w:rsidRDefault="0012541F" w:rsidP="009E06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804200О.99.</w:t>
            </w:r>
            <w:proofErr w:type="gramStart"/>
            <w:r w:rsidRPr="009E0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0.ББ</w:t>
            </w:r>
            <w:proofErr w:type="gramEnd"/>
            <w:r w:rsidRPr="009E0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52АЖ48000</w:t>
            </w:r>
          </w:p>
          <w:p w:rsidR="0012541F" w:rsidRPr="009E06B4" w:rsidRDefault="0012541F" w:rsidP="009E06B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12541F" w:rsidRPr="009E06B4" w:rsidRDefault="0012541F" w:rsidP="009E06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указано</w:t>
            </w:r>
          </w:p>
        </w:tc>
        <w:tc>
          <w:tcPr>
            <w:tcW w:w="1928" w:type="dxa"/>
          </w:tcPr>
          <w:p w:rsidR="0012541F" w:rsidRPr="009E06B4" w:rsidRDefault="0012541F" w:rsidP="009E06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1928" w:type="dxa"/>
          </w:tcPr>
          <w:p w:rsidR="0012541F" w:rsidRPr="00113C59" w:rsidRDefault="0012541F" w:rsidP="001254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указано</w:t>
            </w: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8" w:type="dxa"/>
          </w:tcPr>
          <w:p w:rsidR="0012541F" w:rsidRPr="00113C59" w:rsidRDefault="0012541F" w:rsidP="001254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1928" w:type="dxa"/>
          </w:tcPr>
          <w:p w:rsidR="0012541F" w:rsidRPr="00345145" w:rsidRDefault="0012541F" w:rsidP="001254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01F" w:rsidRPr="00345145" w:rsidRDefault="0001601F" w:rsidP="000160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муниципальной услуги __</w:t>
      </w:r>
      <w:r w:rsidRPr="00D97BBB">
        <w:rPr>
          <w:sz w:val="24"/>
          <w:szCs w:val="24"/>
          <w:u w:val="single"/>
        </w:rPr>
        <w:t xml:space="preserve"> </w:t>
      </w:r>
      <w:r w:rsidRPr="00766B50">
        <w:rPr>
          <w:rFonts w:ascii="Times New Roman" w:hAnsi="Times New Roman" w:cs="Times New Roman"/>
          <w:sz w:val="24"/>
          <w:szCs w:val="24"/>
          <w:u w:val="single"/>
        </w:rPr>
        <w:t>не указано</w:t>
      </w:r>
      <w:r w:rsidRPr="00345145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01601F" w:rsidRPr="00345145" w:rsidRDefault="0001601F" w:rsidP="000160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муниципальной услуги:</w:t>
      </w:r>
    </w:p>
    <w:p w:rsidR="0001601F" w:rsidRPr="00345145" w:rsidRDefault="0001601F" w:rsidP="0001601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муниципальной услуги.</w:t>
      </w:r>
    </w:p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01601F" w:rsidRPr="00345145" w:rsidTr="00B366A5">
        <w:tc>
          <w:tcPr>
            <w:tcW w:w="289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2551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75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7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41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01601F" w:rsidRPr="00345145" w:rsidTr="00B366A5">
        <w:tc>
          <w:tcPr>
            <w:tcW w:w="289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850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0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289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601F" w:rsidRPr="00345145" w:rsidTr="00B366A5">
        <w:tc>
          <w:tcPr>
            <w:tcW w:w="289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ставших победителями и призерами (участниками) муниципальных, областных, региональных,  всероссийских и международных мероприятий.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928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4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289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родителей (законных представителей), удовлетворенных условиями и (или) качеством предоставляемой услуги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4" w:type="dxa"/>
          </w:tcPr>
          <w:p w:rsidR="0001601F" w:rsidRPr="00345145" w:rsidRDefault="00B366A5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B366A5">
        <w:tc>
          <w:tcPr>
            <w:tcW w:w="289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  <w:tc>
          <w:tcPr>
            <w:tcW w:w="1701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5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8" w:type="dxa"/>
          </w:tcPr>
          <w:p w:rsidR="0001601F" w:rsidRPr="00113C59" w:rsidRDefault="0001601F" w:rsidP="001254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2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4" w:type="dxa"/>
          </w:tcPr>
          <w:p w:rsidR="0001601F" w:rsidRPr="00345145" w:rsidRDefault="00B366A5" w:rsidP="001254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54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01F" w:rsidRPr="00345145" w:rsidRDefault="0001601F" w:rsidP="0001601F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lastRenderedPageBreak/>
        <w:t>3.2. Сведения о фактическом достижении показателя, характеризующего объем муниципальной услуги.</w:t>
      </w:r>
    </w:p>
    <w:p w:rsidR="0001601F" w:rsidRPr="00345145" w:rsidRDefault="0001601F" w:rsidP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07"/>
        <w:gridCol w:w="907"/>
        <w:gridCol w:w="1814"/>
        <w:gridCol w:w="1928"/>
        <w:gridCol w:w="1304"/>
        <w:gridCol w:w="1531"/>
        <w:gridCol w:w="1757"/>
        <w:gridCol w:w="1134"/>
        <w:gridCol w:w="1304"/>
      </w:tblGrid>
      <w:tr w:rsidR="0001601F" w:rsidRPr="00345145" w:rsidTr="00766B50">
        <w:tc>
          <w:tcPr>
            <w:tcW w:w="1020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  <w:gridSpan w:val="2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46" w:type="dxa"/>
            <w:gridSpan w:val="3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7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1757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0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1134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04" w:type="dxa"/>
            <w:vMerge w:val="restart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 за единицу услуги</w:t>
            </w:r>
          </w:p>
        </w:tc>
      </w:tr>
      <w:tr w:rsidR="0001601F" w:rsidRPr="00345145" w:rsidTr="00766B50">
        <w:tc>
          <w:tcPr>
            <w:tcW w:w="1020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1">
              <w:proofErr w:type="spellStart"/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  <w:proofErr w:type="spellEnd"/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81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7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7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01601F" w:rsidRPr="00345145" w:rsidRDefault="0001601F" w:rsidP="00766B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1F" w:rsidRPr="00345145" w:rsidTr="00766B50">
        <w:tc>
          <w:tcPr>
            <w:tcW w:w="1020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01601F" w:rsidRPr="00345145" w:rsidRDefault="0001601F" w:rsidP="00766B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601F" w:rsidRPr="00345145" w:rsidTr="00766B50">
        <w:tc>
          <w:tcPr>
            <w:tcW w:w="1020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человеко-часов</w:t>
            </w:r>
          </w:p>
        </w:tc>
        <w:tc>
          <w:tcPr>
            <w:tcW w:w="90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Человеко-час</w:t>
            </w:r>
          </w:p>
        </w:tc>
        <w:tc>
          <w:tcPr>
            <w:tcW w:w="907" w:type="dxa"/>
          </w:tcPr>
          <w:p w:rsidR="0001601F" w:rsidRPr="00113C59" w:rsidRDefault="0001601F" w:rsidP="00016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814" w:type="dxa"/>
          </w:tcPr>
          <w:p w:rsidR="0001601F" w:rsidRPr="00113C59" w:rsidRDefault="0001601F" w:rsidP="001254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2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1928" w:type="dxa"/>
          </w:tcPr>
          <w:p w:rsidR="0001601F" w:rsidRPr="00345145" w:rsidRDefault="00B366A5" w:rsidP="001254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541F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1304" w:type="dxa"/>
          </w:tcPr>
          <w:p w:rsidR="0001601F" w:rsidRPr="007B6D69" w:rsidRDefault="00A92F20" w:rsidP="00702F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B6D69">
              <w:rPr>
                <w:rFonts w:ascii="Times New Roman" w:hAnsi="Times New Roman" w:cs="Times New Roman"/>
                <w:sz w:val="24"/>
                <w:szCs w:val="24"/>
              </w:rPr>
              <w:t>1294</w:t>
            </w:r>
          </w:p>
        </w:tc>
        <w:tc>
          <w:tcPr>
            <w:tcW w:w="1531" w:type="dxa"/>
          </w:tcPr>
          <w:p w:rsidR="0001601F" w:rsidRPr="00345145" w:rsidRDefault="00A105C7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7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01601F" w:rsidRPr="00A92F20" w:rsidRDefault="00A92F20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04" w:type="dxa"/>
          </w:tcPr>
          <w:p w:rsidR="0001601F" w:rsidRPr="00345145" w:rsidRDefault="0001601F" w:rsidP="00016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01F" w:rsidRDefault="000160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541F" w:rsidRDefault="0012541F" w:rsidP="000160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541F" w:rsidRDefault="0012541F" w:rsidP="000160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541F" w:rsidRDefault="0012541F" w:rsidP="000160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105C7" w:rsidRDefault="00A105C7" w:rsidP="000160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Часть 2. Сведения о выполняемых работах </w:t>
      </w:r>
      <w:hyperlink w:anchor="P108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Раздел ____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1. Характеристики работы.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531"/>
        <w:gridCol w:w="1928"/>
        <w:gridCol w:w="1928"/>
        <w:gridCol w:w="1928"/>
        <w:gridCol w:w="1928"/>
        <w:gridCol w:w="1928"/>
      </w:tblGrid>
      <w:tr w:rsidR="009C2461" w:rsidRPr="00345145">
        <w:tc>
          <w:tcPr>
            <w:tcW w:w="238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53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записи </w:t>
            </w:r>
            <w:hyperlink w:anchor="P108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</w:p>
        </w:tc>
        <w:tc>
          <w:tcPr>
            <w:tcW w:w="5784" w:type="dxa"/>
            <w:gridSpan w:val="3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Показатель, характеризующий содержание работы (по справочникам)</w:t>
            </w:r>
          </w:p>
        </w:tc>
        <w:tc>
          <w:tcPr>
            <w:tcW w:w="3856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</w:tr>
      <w:tr w:rsidR="009C2461" w:rsidRPr="00345145">
        <w:tc>
          <w:tcPr>
            <w:tcW w:w="2381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____________ (наименование показателя </w:t>
            </w:r>
            <w:hyperlink w:anchor="P108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____________ (наименование показателя </w:t>
            </w:r>
            <w:hyperlink w:anchor="P108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_____________ (наименование показателя </w:t>
            </w:r>
            <w:hyperlink w:anchor="P108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_____________ (наименование показателя </w:t>
            </w:r>
            <w:hyperlink w:anchor="P108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_____________ (наименование показателя </w:t>
            </w:r>
            <w:hyperlink w:anchor="P108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C2461" w:rsidRPr="00345145">
        <w:tc>
          <w:tcPr>
            <w:tcW w:w="238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C2461" w:rsidRPr="00345145">
        <w:tc>
          <w:tcPr>
            <w:tcW w:w="238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2. Категории потребителей работы __________________________________________</w:t>
      </w: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 Сведения о фактическом достижении показателей, характеризующих объем и качество работы: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3.1. Сведения о фактическом достижении показателей, характеризующих качество работы.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850"/>
        <w:gridCol w:w="1928"/>
        <w:gridCol w:w="1304"/>
        <w:gridCol w:w="1531"/>
        <w:gridCol w:w="1757"/>
        <w:gridCol w:w="1417"/>
        <w:gridCol w:w="1361"/>
      </w:tblGrid>
      <w:tr w:rsidR="009C2461" w:rsidRPr="00345145">
        <w:tc>
          <w:tcPr>
            <w:tcW w:w="175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991"/>
            <w:bookmarkEnd w:id="6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hyperlink w:anchor="P108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</w:p>
        </w:tc>
        <w:tc>
          <w:tcPr>
            <w:tcW w:w="2551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2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(возможное) отклонение </w:t>
            </w:r>
            <w:hyperlink w:anchor="P1084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</w:p>
        </w:tc>
        <w:tc>
          <w:tcPr>
            <w:tcW w:w="175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Отклонение, превышающее допустимое (возможное) значение </w:t>
            </w:r>
            <w:hyperlink w:anchor="P1085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  <w:tc>
          <w:tcPr>
            <w:tcW w:w="141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36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Коэффициент весомости</w:t>
            </w:r>
          </w:p>
        </w:tc>
      </w:tr>
      <w:tr w:rsidR="009C2461" w:rsidRPr="00345145">
        <w:tc>
          <w:tcPr>
            <w:tcW w:w="1757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8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2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8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8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461" w:rsidRPr="00345145"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C2461" w:rsidRPr="00345145"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461" w:rsidRPr="00345145"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показателя, характеризующего объем работы.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60"/>
        <w:gridCol w:w="1628"/>
        <w:gridCol w:w="798"/>
        <w:gridCol w:w="1163"/>
        <w:gridCol w:w="1818"/>
        <w:gridCol w:w="1818"/>
        <w:gridCol w:w="1237"/>
        <w:gridCol w:w="1440"/>
        <w:gridCol w:w="1660"/>
        <w:gridCol w:w="1338"/>
      </w:tblGrid>
      <w:tr w:rsidR="009C2461" w:rsidRPr="00345145">
        <w:tc>
          <w:tcPr>
            <w:tcW w:w="175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показателя </w:t>
            </w:r>
            <w:hyperlink w:anchor="P108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</w:p>
        </w:tc>
        <w:tc>
          <w:tcPr>
            <w:tcW w:w="2607" w:type="dxa"/>
            <w:gridSpan w:val="2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24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</w:t>
            </w:r>
            <w:hyperlink w:anchor="P108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</w:p>
        </w:tc>
        <w:tc>
          <w:tcPr>
            <w:tcW w:w="5160" w:type="dxa"/>
            <w:gridSpan w:val="3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531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037"/>
            <w:bookmarkEnd w:id="7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(возможное) отклонение </w:t>
            </w:r>
            <w:hyperlink w:anchor="P1088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</w:t>
              </w:r>
            </w:hyperlink>
          </w:p>
        </w:tc>
        <w:tc>
          <w:tcPr>
            <w:tcW w:w="175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038"/>
            <w:bookmarkEnd w:id="8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Отклонение,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превышающее допустимое (возможное) значение </w:t>
            </w:r>
            <w:hyperlink w:anchor="P1089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</w:p>
        </w:tc>
        <w:tc>
          <w:tcPr>
            <w:tcW w:w="1417" w:type="dxa"/>
            <w:vMerge w:val="restart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Причина </w:t>
            </w: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отклонения</w:t>
            </w:r>
          </w:p>
        </w:tc>
      </w:tr>
      <w:tr w:rsidR="009C2461" w:rsidRPr="00345145">
        <w:tc>
          <w:tcPr>
            <w:tcW w:w="0" w:type="auto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1040"/>
            <w:bookmarkEnd w:id="9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108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3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08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</w:p>
        </w:tc>
        <w:tc>
          <w:tcPr>
            <w:tcW w:w="0" w:type="auto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1042"/>
            <w:bookmarkEnd w:id="10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год </w:t>
            </w:r>
            <w:hyperlink w:anchor="P1086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муниципальном задании на отчетную дату </w:t>
            </w:r>
            <w:hyperlink w:anchor="P1087">
              <w:r w:rsidRPr="0034514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16</w:t>
              </w:r>
            </w:hyperlink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1044"/>
            <w:bookmarkEnd w:id="11"/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0" w:type="auto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461" w:rsidRPr="00345145"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9C2461" w:rsidRPr="00345145" w:rsidRDefault="009C24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1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C2461" w:rsidRPr="00345145"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C2461" w:rsidRPr="00345145" w:rsidRDefault="009C24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>Руководитель (уполномоченное лицо) _____________ _________ ________________</w:t>
      </w: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                                    (должность)  (подпись)    расшифровка</w:t>
      </w:r>
    </w:p>
    <w:p w:rsidR="009C2461" w:rsidRPr="00345145" w:rsidRDefault="009C24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подписи)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3451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C2461" w:rsidRPr="0034514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C2461" w:rsidRPr="00345145">
        <w:rPr>
          <w:rFonts w:ascii="Times New Roman" w:hAnsi="Times New Roman" w:cs="Times New Roman"/>
          <w:sz w:val="24"/>
          <w:szCs w:val="24"/>
        </w:rPr>
        <w:t xml:space="preserve"> ________________ 20__</w:t>
      </w: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2461" w:rsidRPr="00345145" w:rsidRDefault="009C24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072"/>
      <w:bookmarkEnd w:id="12"/>
      <w:r w:rsidRPr="00345145">
        <w:rPr>
          <w:rFonts w:ascii="Times New Roman" w:hAnsi="Times New Roman" w:cs="Times New Roman"/>
          <w:sz w:val="24"/>
          <w:szCs w:val="24"/>
        </w:rPr>
        <w:t>1. Формируется при установлении муниципального задания на оказание муниципальной услуги (услуг)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073"/>
      <w:bookmarkEnd w:id="13"/>
      <w:r w:rsidRPr="00345145">
        <w:rPr>
          <w:rFonts w:ascii="Times New Roman" w:hAnsi="Times New Roman" w:cs="Times New Roman"/>
          <w:sz w:val="24"/>
          <w:szCs w:val="24"/>
        </w:rPr>
        <w:t>2. Формируется в соответствии с муниципальным заданием.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74"/>
      <w:bookmarkEnd w:id="14"/>
      <w:r w:rsidRPr="00345145">
        <w:rPr>
          <w:rFonts w:ascii="Times New Roman" w:hAnsi="Times New Roman" w:cs="Times New Roman"/>
          <w:sz w:val="24"/>
          <w:szCs w:val="24"/>
        </w:rPr>
        <w:t>3. Формируется в соответствии с муниципальным заданием.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075"/>
      <w:bookmarkEnd w:id="15"/>
      <w:r w:rsidRPr="00345145">
        <w:rPr>
          <w:rFonts w:ascii="Times New Roman" w:hAnsi="Times New Roman" w:cs="Times New Roman"/>
          <w:sz w:val="24"/>
          <w:szCs w:val="24"/>
        </w:rPr>
        <w:t xml:space="preserve">4. Рассчитывается при формировании отчета за год путем умножения значения показателя качества муниципальной услуги, установленного в муниципальном задании </w:t>
      </w:r>
      <w:hyperlink w:anchor="P880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4)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на установленное в муниципальном задании значение допустимого (возможного) отклонения от установленных показателей качества муниципальной услуги, в пределах которого муниципальное задание считается выполненным. Значение указывается в единицах измерения показателя, установленных в муниципальном задании </w:t>
      </w:r>
      <w:hyperlink w:anchor="P880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345145">
        <w:rPr>
          <w:rFonts w:ascii="Times New Roman" w:hAnsi="Times New Roman" w:cs="Times New Roman"/>
          <w:sz w:val="24"/>
          <w:szCs w:val="24"/>
        </w:rPr>
        <w:t>, в целых единицах. Значение менее 0,5 единицы отбрасывается, а 0,5 единицы и более округляется до целой единицы.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076"/>
      <w:bookmarkEnd w:id="16"/>
      <w:r w:rsidRPr="00345145">
        <w:rPr>
          <w:rFonts w:ascii="Times New Roman" w:hAnsi="Times New Roman" w:cs="Times New Roman"/>
          <w:sz w:val="24"/>
          <w:szCs w:val="24"/>
        </w:rPr>
        <w:t xml:space="preserve">5. Рассчитывается при формировании отчета за год как разница </w:t>
      </w:r>
      <w:hyperlink w:anchor="P880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граф 4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80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80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345145">
        <w:rPr>
          <w:rFonts w:ascii="Times New Roman" w:hAnsi="Times New Roman" w:cs="Times New Roman"/>
          <w:sz w:val="24"/>
          <w:szCs w:val="24"/>
        </w:rPr>
        <w:t>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077"/>
      <w:bookmarkEnd w:id="17"/>
      <w:r w:rsidRPr="00345145">
        <w:rPr>
          <w:rFonts w:ascii="Times New Roman" w:hAnsi="Times New Roman" w:cs="Times New Roman"/>
          <w:sz w:val="24"/>
          <w:szCs w:val="24"/>
        </w:rPr>
        <w:t>6. Формируется в соответствии с муниципальным заданием.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078"/>
      <w:bookmarkEnd w:id="18"/>
      <w:r w:rsidRPr="00345145">
        <w:rPr>
          <w:rFonts w:ascii="Times New Roman" w:hAnsi="Times New Roman" w:cs="Times New Roman"/>
          <w:sz w:val="24"/>
          <w:szCs w:val="24"/>
        </w:rPr>
        <w:t xml:space="preserve">7. Заполняется в случае установления ГРБС, муниципальным органом, осуществляющим функции и полномочия учредителя, значения </w:t>
      </w:r>
      <w:r w:rsidRPr="00345145">
        <w:rPr>
          <w:rFonts w:ascii="Times New Roman" w:hAnsi="Times New Roman" w:cs="Times New Roman"/>
          <w:sz w:val="24"/>
          <w:szCs w:val="24"/>
        </w:rPr>
        <w:lastRenderedPageBreak/>
        <w:t>планового показателя на установленную им отчетную дату.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рассчитывается путем умножения годового объема муниципальной услуги на установленный процент достижения результатов выполнения муниципального задания на отчетную дату, в том числе с учетом неравномерного оказания муниципальных услуг в течение календарного года.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(в том числе с учетом неравномерного оказания муниципальных услуг в течение календарного года).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079"/>
      <w:bookmarkEnd w:id="19"/>
      <w:r w:rsidRPr="00345145">
        <w:rPr>
          <w:rFonts w:ascii="Times New Roman" w:hAnsi="Times New Roman" w:cs="Times New Roman"/>
          <w:sz w:val="24"/>
          <w:szCs w:val="24"/>
        </w:rPr>
        <w:t xml:space="preserve">8. Рассчитывается при формировании отчета за год путем умножения значения показателя объема муниципальной услуги, установленного в муниципальном задании </w:t>
      </w:r>
      <w:hyperlink w:anchor="P93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4)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на установленное в муниципальном задании значение допустимого (возможного) отклонения от установленных показателей объема муниципальной услуги, в пределах которого муниципальное задание считается выполненным. Значение указывается в единицах измерения показателя, установленных в муниципальном задании </w:t>
      </w:r>
      <w:hyperlink w:anchor="P929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345145">
        <w:rPr>
          <w:rFonts w:ascii="Times New Roman" w:hAnsi="Times New Roman" w:cs="Times New Roman"/>
          <w:sz w:val="24"/>
          <w:szCs w:val="24"/>
        </w:rPr>
        <w:t>, в целых единицах. Значение менее 0,5 единицы отбрасывается, а 0,5 единицы и более округляется до целой единицы.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080"/>
      <w:bookmarkEnd w:id="20"/>
      <w:r w:rsidRPr="00345145">
        <w:rPr>
          <w:rFonts w:ascii="Times New Roman" w:hAnsi="Times New Roman" w:cs="Times New Roman"/>
          <w:sz w:val="24"/>
          <w:szCs w:val="24"/>
        </w:rPr>
        <w:t xml:space="preserve">9. Рассчитывается при формировании отчета за год как разница </w:t>
      </w:r>
      <w:hyperlink w:anchor="P93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граф 4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33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25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345145">
        <w:rPr>
          <w:rFonts w:ascii="Times New Roman" w:hAnsi="Times New Roman" w:cs="Times New Roman"/>
          <w:sz w:val="24"/>
          <w:szCs w:val="24"/>
        </w:rPr>
        <w:t>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081"/>
      <w:bookmarkEnd w:id="21"/>
      <w:r w:rsidRPr="00345145">
        <w:rPr>
          <w:rFonts w:ascii="Times New Roman" w:hAnsi="Times New Roman" w:cs="Times New Roman"/>
          <w:sz w:val="24"/>
          <w:szCs w:val="24"/>
        </w:rPr>
        <w:t>10. Формируется при установлении муниципального задания на выполнение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082"/>
      <w:bookmarkEnd w:id="22"/>
      <w:r w:rsidRPr="00345145">
        <w:rPr>
          <w:rFonts w:ascii="Times New Roman" w:hAnsi="Times New Roman" w:cs="Times New Roman"/>
          <w:sz w:val="24"/>
          <w:szCs w:val="24"/>
        </w:rPr>
        <w:t>11. Формируется в соответствии с муниципальным заданием.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083"/>
      <w:bookmarkEnd w:id="23"/>
      <w:r w:rsidRPr="00345145">
        <w:rPr>
          <w:rFonts w:ascii="Times New Roman" w:hAnsi="Times New Roman" w:cs="Times New Roman"/>
          <w:sz w:val="24"/>
          <w:szCs w:val="24"/>
        </w:rPr>
        <w:t>12. Формируется в соответствии с муниципальным заданием.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084"/>
      <w:bookmarkEnd w:id="24"/>
      <w:r w:rsidRPr="00345145">
        <w:rPr>
          <w:rFonts w:ascii="Times New Roman" w:hAnsi="Times New Roman" w:cs="Times New Roman"/>
          <w:sz w:val="24"/>
          <w:szCs w:val="24"/>
        </w:rPr>
        <w:t xml:space="preserve">13. Рассчитывается при формировании отчета за год путем умножения значения показателя качества работы, установленного в муниципальном задании </w:t>
      </w:r>
      <w:hyperlink w:anchor="P99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4)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на установленное в муниципальном задании значение допустимого (возможного) отклонения от установленных показателей качества работы, в пределах которого муниципальное задание считается выполненным. Значение указывается в единицах измерения показателя, установленных в муниципальном задании </w:t>
      </w:r>
      <w:hyperlink w:anchor="P99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345145">
        <w:rPr>
          <w:rFonts w:ascii="Times New Roman" w:hAnsi="Times New Roman" w:cs="Times New Roman"/>
          <w:sz w:val="24"/>
          <w:szCs w:val="24"/>
        </w:rPr>
        <w:t>, в целых единицах. Значение менее 0,5 единицы отбрасывается, а 0,5 единицы и более округляется до целой единицы.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085"/>
      <w:bookmarkEnd w:id="25"/>
      <w:r w:rsidRPr="00345145">
        <w:rPr>
          <w:rFonts w:ascii="Times New Roman" w:hAnsi="Times New Roman" w:cs="Times New Roman"/>
          <w:sz w:val="24"/>
          <w:szCs w:val="24"/>
        </w:rPr>
        <w:t xml:space="preserve">14. Рассчитывается при формировании отчета за год как разница </w:t>
      </w:r>
      <w:hyperlink w:anchor="P99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граф 4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9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91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345145">
        <w:rPr>
          <w:rFonts w:ascii="Times New Roman" w:hAnsi="Times New Roman" w:cs="Times New Roman"/>
          <w:sz w:val="24"/>
          <w:szCs w:val="24"/>
        </w:rPr>
        <w:t>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086"/>
      <w:bookmarkEnd w:id="26"/>
      <w:r w:rsidRPr="00345145">
        <w:rPr>
          <w:rFonts w:ascii="Times New Roman" w:hAnsi="Times New Roman" w:cs="Times New Roman"/>
          <w:sz w:val="24"/>
          <w:szCs w:val="24"/>
        </w:rPr>
        <w:t>15. Формируется в соответствии с муниципальным заданием.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087"/>
      <w:bookmarkEnd w:id="27"/>
      <w:r w:rsidRPr="00345145">
        <w:rPr>
          <w:rFonts w:ascii="Times New Roman" w:hAnsi="Times New Roman" w:cs="Times New Roman"/>
          <w:sz w:val="24"/>
          <w:szCs w:val="24"/>
        </w:rPr>
        <w:t xml:space="preserve">16. Заполняется в случае установления муниципальным органом, осуществляющим функции и полномочия учредителя, требования о представлении промежуточного отчета о выполнении муниципального задания. При установлении показателя достижения результатов выполнения муниципального задания на отчетную дату в процентах от годового объема выполнения работы рассчитывается путем умножения </w:t>
      </w:r>
      <w:r w:rsidRPr="00345145">
        <w:rPr>
          <w:rFonts w:ascii="Times New Roman" w:hAnsi="Times New Roman" w:cs="Times New Roman"/>
          <w:sz w:val="24"/>
          <w:szCs w:val="24"/>
        </w:rPr>
        <w:lastRenderedPageBreak/>
        <w:t>годового объема работы на установленный процент достижения результатов выполнения муниципального задания на отчетную дату, в том числе с учетом неравномерного выполнения работ в течение календарного года.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(в том числе с учетом неравномерного выполнения работ в течение календарного года).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088"/>
      <w:bookmarkEnd w:id="28"/>
      <w:r w:rsidRPr="00345145">
        <w:rPr>
          <w:rFonts w:ascii="Times New Roman" w:hAnsi="Times New Roman" w:cs="Times New Roman"/>
          <w:sz w:val="24"/>
          <w:szCs w:val="24"/>
        </w:rPr>
        <w:t xml:space="preserve">17. Рассчитывается при формировании отчета за год путем умножения значения показателя объема работы, установленного в муниципальном задании </w:t>
      </w:r>
      <w:hyperlink w:anchor="P1042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5)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на установленное в муниципальном задании значение допустимого (возможного) отклонения от установленных показателей объема работы, в пределах которого муниципальное задание считается выполненным. Значение указывается в единицах измерения показателя, установленных в муниципальном задании </w:t>
      </w:r>
      <w:hyperlink w:anchor="P1040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в целых единицах. Значение менее 0,5 единицы отбрасывается, а 0,5 единицы и более округляется до целой единицы. В случае если единицей объема работы является работа в целом, показатели </w:t>
      </w:r>
      <w:hyperlink w:anchor="P1037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граф 8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38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9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 не рассчитываются.</w:t>
      </w:r>
    </w:p>
    <w:p w:rsidR="009C2461" w:rsidRPr="00345145" w:rsidRDefault="009C246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1089"/>
      <w:bookmarkEnd w:id="29"/>
      <w:r w:rsidRPr="00345145">
        <w:rPr>
          <w:rFonts w:ascii="Times New Roman" w:hAnsi="Times New Roman" w:cs="Times New Roman"/>
          <w:sz w:val="24"/>
          <w:szCs w:val="24"/>
        </w:rPr>
        <w:t xml:space="preserve">18. Рассчитывается при формировании отчета за год как разница </w:t>
      </w:r>
      <w:hyperlink w:anchor="P1042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граф 5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44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34514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37">
        <w:r w:rsidRPr="00345145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345145">
        <w:rPr>
          <w:rFonts w:ascii="Times New Roman" w:hAnsi="Times New Roman" w:cs="Times New Roman"/>
          <w:sz w:val="24"/>
          <w:szCs w:val="24"/>
        </w:rPr>
        <w:t>.</w:t>
      </w:r>
    </w:p>
    <w:p w:rsidR="009C2461" w:rsidRDefault="009C2461">
      <w:pPr>
        <w:pStyle w:val="ConsPlusNormal"/>
        <w:jc w:val="both"/>
      </w:pPr>
    </w:p>
    <w:p w:rsidR="009C2461" w:rsidRDefault="009C2461">
      <w:pPr>
        <w:pStyle w:val="ConsPlusNormal"/>
        <w:jc w:val="both"/>
      </w:pPr>
    </w:p>
    <w:p w:rsidR="009C2461" w:rsidRDefault="009C2461">
      <w:pPr>
        <w:pStyle w:val="ConsPlusNormal"/>
        <w:jc w:val="both"/>
      </w:pPr>
    </w:p>
    <w:p w:rsidR="009C2461" w:rsidRDefault="009C2461">
      <w:pPr>
        <w:pStyle w:val="ConsPlusNormal"/>
        <w:jc w:val="both"/>
      </w:pPr>
    </w:p>
    <w:p w:rsidR="009C2461" w:rsidRDefault="009C2461">
      <w:pPr>
        <w:pStyle w:val="ConsPlusNormal"/>
        <w:jc w:val="both"/>
      </w:pPr>
    </w:p>
    <w:sectPr w:rsidR="009C2461" w:rsidSect="00345145">
      <w:pgSz w:w="16838" w:h="11905" w:orient="landscape"/>
      <w:pgMar w:top="1701" w:right="1134" w:bottom="851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461"/>
    <w:rsid w:val="0001601F"/>
    <w:rsid w:val="00107402"/>
    <w:rsid w:val="00113C59"/>
    <w:rsid w:val="0012541F"/>
    <w:rsid w:val="00142506"/>
    <w:rsid w:val="00190622"/>
    <w:rsid w:val="00220649"/>
    <w:rsid w:val="0029087E"/>
    <w:rsid w:val="00302263"/>
    <w:rsid w:val="00345145"/>
    <w:rsid w:val="00496213"/>
    <w:rsid w:val="0049731A"/>
    <w:rsid w:val="00522D56"/>
    <w:rsid w:val="00611555"/>
    <w:rsid w:val="00645278"/>
    <w:rsid w:val="00662B46"/>
    <w:rsid w:val="006863DE"/>
    <w:rsid w:val="006B5265"/>
    <w:rsid w:val="006F6AE8"/>
    <w:rsid w:val="00702B6B"/>
    <w:rsid w:val="00702F76"/>
    <w:rsid w:val="00732E4E"/>
    <w:rsid w:val="00766B50"/>
    <w:rsid w:val="007B6D69"/>
    <w:rsid w:val="007D5AD8"/>
    <w:rsid w:val="008B4E82"/>
    <w:rsid w:val="008E2676"/>
    <w:rsid w:val="009371CF"/>
    <w:rsid w:val="0095604E"/>
    <w:rsid w:val="00961C5D"/>
    <w:rsid w:val="009C2461"/>
    <w:rsid w:val="009E06B4"/>
    <w:rsid w:val="00A105C7"/>
    <w:rsid w:val="00A92F20"/>
    <w:rsid w:val="00B366A5"/>
    <w:rsid w:val="00C376C3"/>
    <w:rsid w:val="00D7030F"/>
    <w:rsid w:val="00D97BBB"/>
    <w:rsid w:val="00F37705"/>
    <w:rsid w:val="00FA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123F"/>
  <w15:docId w15:val="{7F8309E8-38CC-4539-B68C-8F01D183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24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2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24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2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C24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24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246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5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5935" TargetMode="External"/><Relationship Id="rId13" Type="http://schemas.openxmlformats.org/officeDocument/2006/relationships/hyperlink" Target="https://login.consultant.ru/link/?req=doc&amp;base=RZR&amp;n=495935" TargetMode="External"/><Relationship Id="rId18" Type="http://schemas.openxmlformats.org/officeDocument/2006/relationships/hyperlink" Target="https://login.consultant.ru/link/?req=doc&amp;base=RZR&amp;n=49593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95935" TargetMode="External"/><Relationship Id="rId7" Type="http://schemas.openxmlformats.org/officeDocument/2006/relationships/hyperlink" Target="https://login.consultant.ru/link/?req=doc&amp;base=RZR&amp;n=495935" TargetMode="External"/><Relationship Id="rId12" Type="http://schemas.openxmlformats.org/officeDocument/2006/relationships/hyperlink" Target="https://login.consultant.ru/link/?req=doc&amp;base=RZR&amp;n=495935" TargetMode="External"/><Relationship Id="rId17" Type="http://schemas.openxmlformats.org/officeDocument/2006/relationships/hyperlink" Target="https://login.consultant.ru/link/?req=doc&amp;base=RZR&amp;n=495935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95935" TargetMode="External"/><Relationship Id="rId20" Type="http://schemas.openxmlformats.org/officeDocument/2006/relationships/hyperlink" Target="https://login.consultant.ru/link/?req=doc&amp;base=RZR&amp;n=49593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5935" TargetMode="External"/><Relationship Id="rId11" Type="http://schemas.openxmlformats.org/officeDocument/2006/relationships/hyperlink" Target="https://login.consultant.ru/link/?req=doc&amp;base=RZR&amp;n=495935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95935" TargetMode="External"/><Relationship Id="rId15" Type="http://schemas.openxmlformats.org/officeDocument/2006/relationships/hyperlink" Target="https://login.consultant.ru/link/?req=doc&amp;base=RZR&amp;n=495935" TargetMode="External"/><Relationship Id="rId23" Type="http://schemas.openxmlformats.org/officeDocument/2006/relationships/hyperlink" Target="https://login.consultant.ru/link/?req=doc&amp;base=RZR&amp;n=495935" TargetMode="External"/><Relationship Id="rId10" Type="http://schemas.openxmlformats.org/officeDocument/2006/relationships/hyperlink" Target="https://login.consultant.ru/link/?req=doc&amp;base=RZR&amp;n=495935" TargetMode="External"/><Relationship Id="rId19" Type="http://schemas.openxmlformats.org/officeDocument/2006/relationships/hyperlink" Target="https://login.consultant.ru/link/?req=doc&amp;base=RZR&amp;n=495935" TargetMode="External"/><Relationship Id="rId4" Type="http://schemas.openxmlformats.org/officeDocument/2006/relationships/hyperlink" Target="https://login.consultant.ru/link/?req=doc&amp;base=RZR&amp;n=495935" TargetMode="External"/><Relationship Id="rId9" Type="http://schemas.openxmlformats.org/officeDocument/2006/relationships/hyperlink" Target="https://login.consultant.ru/link/?req=doc&amp;base=RZR&amp;n=495935" TargetMode="External"/><Relationship Id="rId14" Type="http://schemas.openxmlformats.org/officeDocument/2006/relationships/hyperlink" Target="https://login.consultant.ru/link/?req=doc&amp;base=RZR&amp;n=495935" TargetMode="External"/><Relationship Id="rId22" Type="http://schemas.openxmlformats.org/officeDocument/2006/relationships/hyperlink" Target="https://login.consultant.ru/link/?req=doc&amp;base=RZR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15526</TotalTime>
  <Pages>27</Pages>
  <Words>4895</Words>
  <Characters>27904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Zam_dir</dc:creator>
  <cp:lastModifiedBy>User</cp:lastModifiedBy>
  <cp:revision>6</cp:revision>
  <cp:lastPrinted>2026-03-26T06:03:00Z</cp:lastPrinted>
  <dcterms:created xsi:type="dcterms:W3CDTF">2026-03-20T04:36:00Z</dcterms:created>
  <dcterms:modified xsi:type="dcterms:W3CDTF">2026-04-05T13:33:00Z</dcterms:modified>
</cp:coreProperties>
</file>